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67120" w14:textId="4754A824" w:rsidR="008952AC" w:rsidRPr="00EF1595" w:rsidRDefault="00EA601A" w:rsidP="69EA117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36CD9B2"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EF1595" w:rsidRPr="536CD9B2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852DCC" w:rsidRPr="536CD9B2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6A25CC" w:rsidRPr="536CD9B2">
        <w:rPr>
          <w:rFonts w:ascii="Calibri" w:eastAsia="Calibri" w:hAnsi="Calibri" w:cs="Calibri"/>
          <w:b/>
          <w:bCs/>
          <w:sz w:val="28"/>
          <w:szCs w:val="28"/>
        </w:rPr>
        <w:t xml:space="preserve"> Test Secur</w:t>
      </w:r>
      <w:bookmarkStart w:id="0" w:name="_GoBack"/>
      <w:bookmarkEnd w:id="0"/>
      <w:r w:rsidR="006A25CC" w:rsidRPr="536CD9B2">
        <w:rPr>
          <w:rFonts w:ascii="Calibri" w:eastAsia="Calibri" w:hAnsi="Calibri" w:cs="Calibri"/>
          <w:b/>
          <w:bCs/>
          <w:sz w:val="28"/>
          <w:szCs w:val="28"/>
        </w:rPr>
        <w:t>ity Training Attendance</w:t>
      </w:r>
      <w:r w:rsidRPr="536CD9B2">
        <w:rPr>
          <w:rStyle w:val="FootnoteReference"/>
          <w:rFonts w:ascii="Calibri" w:eastAsia="Calibri" w:hAnsi="Calibri" w:cs="Calibri"/>
          <w:b/>
          <w:bCs/>
          <w:sz w:val="28"/>
          <w:szCs w:val="28"/>
        </w:rPr>
        <w:footnoteReference w:id="2"/>
      </w:r>
    </w:p>
    <w:p w14:paraId="171EC6B3" w14:textId="77777777" w:rsidR="008952AC" w:rsidRDefault="008952AC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2947"/>
        <w:gridCol w:w="2947"/>
        <w:gridCol w:w="2340"/>
      </w:tblGrid>
      <w:tr w:rsidR="008952AC" w14:paraId="2F98E1B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6DFD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35C9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46AB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08A2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</w:p>
        </w:tc>
      </w:tr>
      <w:tr w:rsidR="008952AC" w14:paraId="1A011585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833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F5B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C59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2654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35731364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613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42E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CCD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53E3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64DA48A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AB2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109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2C3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2EC1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8E1BED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09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AC5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AC7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6536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346D762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A34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000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60A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C3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3C00FDB6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966D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C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D1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D6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5C7FC807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083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B1F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535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AE5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C9006EC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ED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568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2D2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74B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8CFD56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4F2C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10B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26FD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62D8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092B381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CD1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F57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C75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B23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694C0CF4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FA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C3B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1DD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C38E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7AA9A48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DBD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698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154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7DC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A4BCA1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853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464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D9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343C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426CFD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F4E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0BC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B4E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71FE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44D13E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A8F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3CF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8CE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E305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47994DC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692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722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277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169C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931B3B6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268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1BA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A7B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1371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5ADE8F4F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28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135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C56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8BA8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69A5669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BD6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A2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A8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536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1D22F8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B24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B66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E6E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44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6A25CC" w14:paraId="1AC48B09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6924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8A23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1517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EBEC" w14:textId="77777777" w:rsidR="006A25CC" w:rsidRDefault="006A25CC">
            <w:pPr>
              <w:widowControl w:val="0"/>
              <w:spacing w:line="240" w:lineRule="auto"/>
            </w:pPr>
          </w:p>
        </w:tc>
      </w:tr>
    </w:tbl>
    <w:p w14:paraId="0116AAFF" w14:textId="77777777" w:rsidR="008952AC" w:rsidRDefault="008952AC"/>
    <w:sectPr w:rsidR="0089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6704" w14:textId="77777777" w:rsidR="00546940" w:rsidRDefault="00546940">
      <w:pPr>
        <w:spacing w:line="240" w:lineRule="auto"/>
      </w:pPr>
      <w:r>
        <w:separator/>
      </w:r>
    </w:p>
  </w:endnote>
  <w:endnote w:type="continuationSeparator" w:id="0">
    <w:p w14:paraId="7DEF1138" w14:textId="77777777" w:rsidR="00546940" w:rsidRDefault="00546940">
      <w:pPr>
        <w:spacing w:line="240" w:lineRule="auto"/>
      </w:pPr>
      <w:r>
        <w:continuationSeparator/>
      </w:r>
    </w:p>
  </w:endnote>
  <w:endnote w:type="continuationNotice" w:id="1">
    <w:p w14:paraId="2FF4A31B" w14:textId="77777777" w:rsidR="00546940" w:rsidRDefault="005469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99615" w14:textId="77777777" w:rsidR="00B02421" w:rsidRDefault="00B02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9064" w14:textId="77777777" w:rsidR="00B02421" w:rsidRDefault="00B02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25FC" w14:textId="77777777" w:rsidR="00B02421" w:rsidRDefault="00B02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A857" w14:textId="77777777" w:rsidR="00546940" w:rsidRDefault="00546940">
      <w:pPr>
        <w:spacing w:line="240" w:lineRule="auto"/>
      </w:pPr>
      <w:r>
        <w:separator/>
      </w:r>
    </w:p>
  </w:footnote>
  <w:footnote w:type="continuationSeparator" w:id="0">
    <w:p w14:paraId="7C0F3453" w14:textId="77777777" w:rsidR="00546940" w:rsidRDefault="00546940">
      <w:pPr>
        <w:spacing w:line="240" w:lineRule="auto"/>
      </w:pPr>
      <w:r>
        <w:continuationSeparator/>
      </w:r>
    </w:p>
  </w:footnote>
  <w:footnote w:type="continuationNotice" w:id="1">
    <w:p w14:paraId="272C5A28" w14:textId="77777777" w:rsidR="00546940" w:rsidRDefault="00546940">
      <w:pPr>
        <w:spacing w:line="240" w:lineRule="auto"/>
      </w:pPr>
    </w:p>
  </w:footnote>
  <w:footnote w:id="2">
    <w:p w14:paraId="5A4A472E" w14:textId="06F70752" w:rsidR="536CD9B2" w:rsidRDefault="536CD9B2" w:rsidP="536CD9B2">
      <w:pPr>
        <w:pStyle w:val="FootnoteText"/>
      </w:pPr>
      <w:r w:rsidRPr="536CD9B2">
        <w:rPr>
          <w:rStyle w:val="FootnoteReference"/>
        </w:rPr>
        <w:footnoteRef/>
      </w:r>
      <w:r>
        <w:t xml:space="preserve"> LEA and School Test Security Training may </w:t>
      </w:r>
      <w:r w:rsidR="00FD4A7F">
        <w:t>be held in-person or virtually.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AFE2" w14:textId="77777777" w:rsidR="00B02421" w:rsidRDefault="00B02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130" w14:textId="77777777" w:rsidR="008952AC" w:rsidRDefault="006A25CC">
    <w:r>
      <w:rPr>
        <w:noProof/>
        <w:color w:val="2B579A"/>
        <w:shd w:val="clear" w:color="auto" w:fill="E6E6E6"/>
      </w:rPr>
      <w:drawing>
        <wp:inline distT="114300" distB="114300" distL="114300" distR="114300" wp14:anchorId="2033528A" wp14:editId="6BF228C2">
          <wp:extent cx="5943600" cy="124777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8728" w14:textId="77777777" w:rsidR="008952AC" w:rsidRDefault="008952AC"/>
  <w:p w14:paraId="4AC7DE3D" w14:textId="77777777" w:rsidR="00397F2F" w:rsidRDefault="00397F2F">
    <w:r>
      <w:rPr>
        <w:noProof/>
        <w:color w:val="2B579A"/>
        <w:shd w:val="clear" w:color="auto" w:fill="E6E6E6"/>
      </w:rPr>
      <w:drawing>
        <wp:inline distT="114300" distB="114300" distL="114300" distR="114300" wp14:anchorId="44129642" wp14:editId="181B3E84">
          <wp:extent cx="5943600" cy="12477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59E0A" w14:textId="77777777" w:rsidR="00397F2F" w:rsidRDefault="00397F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C"/>
    <w:rsid w:val="00050DAB"/>
    <w:rsid w:val="000523CB"/>
    <w:rsid w:val="00263FE3"/>
    <w:rsid w:val="003362A1"/>
    <w:rsid w:val="00397F2F"/>
    <w:rsid w:val="00531761"/>
    <w:rsid w:val="00546940"/>
    <w:rsid w:val="006A25CC"/>
    <w:rsid w:val="007D164E"/>
    <w:rsid w:val="00852DCC"/>
    <w:rsid w:val="00873779"/>
    <w:rsid w:val="008952AC"/>
    <w:rsid w:val="008A75B4"/>
    <w:rsid w:val="00AF2322"/>
    <w:rsid w:val="00B02421"/>
    <w:rsid w:val="00B42B3B"/>
    <w:rsid w:val="00CA381C"/>
    <w:rsid w:val="00D7280C"/>
    <w:rsid w:val="00EA601A"/>
    <w:rsid w:val="00EF1595"/>
    <w:rsid w:val="00F1125C"/>
    <w:rsid w:val="00FD4A7F"/>
    <w:rsid w:val="26203F55"/>
    <w:rsid w:val="536CD9B2"/>
    <w:rsid w:val="69E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B50A"/>
  <w15:docId w15:val="{B957227D-8672-4DCE-BFE9-12EA535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2F"/>
  </w:style>
  <w:style w:type="paragraph" w:styleId="Footer">
    <w:name w:val="footer"/>
    <w:basedOn w:val="Normal"/>
    <w:link w:val="Foot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F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16555-BFA4-4A29-88D8-021177364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26254-8DB8-4388-A23E-CF5AAC8E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7C48-4C51-4169-ADA1-E54F53E04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Underwood, Kellye (OSSE)</cp:lastModifiedBy>
  <cp:revision>2</cp:revision>
  <dcterms:created xsi:type="dcterms:W3CDTF">2021-01-05T21:52:00Z</dcterms:created>
  <dcterms:modified xsi:type="dcterms:W3CDTF">2021-01-05T21:52:00Z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