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1" w:rsidRPr="00E85BC9" w:rsidRDefault="000663FE" w:rsidP="00E85B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DC CAS 2014</w:t>
      </w:r>
      <w:r w:rsidR="001B1073">
        <w:rPr>
          <w:b/>
          <w:sz w:val="28"/>
          <w:szCs w:val="28"/>
        </w:rPr>
        <w:t xml:space="preserve"> </w:t>
      </w:r>
      <w:r w:rsidR="006035FE">
        <w:rPr>
          <w:b/>
          <w:sz w:val="28"/>
          <w:szCs w:val="28"/>
        </w:rPr>
        <w:t>General</w:t>
      </w:r>
      <w:r w:rsidR="008C7A51" w:rsidRPr="00E85BC9">
        <w:rPr>
          <w:b/>
          <w:sz w:val="28"/>
          <w:szCs w:val="28"/>
        </w:rPr>
        <w:t xml:space="preserve"> Observation </w:t>
      </w:r>
      <w:r w:rsidR="001B1073">
        <w:rPr>
          <w:b/>
          <w:sz w:val="28"/>
          <w:szCs w:val="28"/>
        </w:rPr>
        <w:t>Report</w:t>
      </w:r>
    </w:p>
    <w:p w:rsidR="00E30E22" w:rsidRPr="00E85BC9" w:rsidRDefault="00E30E22" w:rsidP="00E85BC9">
      <w:pPr>
        <w:spacing w:after="0" w:line="240" w:lineRule="auto"/>
        <w:jc w:val="center"/>
        <w:rPr>
          <w:sz w:val="24"/>
          <w:szCs w:val="24"/>
        </w:rPr>
      </w:pPr>
      <w:r w:rsidRPr="00E85BC9">
        <w:rPr>
          <w:sz w:val="24"/>
          <w:szCs w:val="24"/>
        </w:rPr>
        <w:t xml:space="preserve">School Information </w:t>
      </w:r>
      <w:r w:rsidR="001B1073">
        <w:rPr>
          <w:sz w:val="24"/>
          <w:szCs w:val="24"/>
        </w:rPr>
        <w:t>Opening/Closing</w:t>
      </w:r>
      <w:r w:rsidRPr="00E85BC9">
        <w:rPr>
          <w:sz w:val="24"/>
          <w:szCs w:val="24"/>
        </w:rPr>
        <w:t xml:space="preserve"> of </w:t>
      </w:r>
      <w:r w:rsidR="00166E4C">
        <w:rPr>
          <w:sz w:val="24"/>
          <w:szCs w:val="24"/>
        </w:rPr>
        <w:t>Test Administration</w:t>
      </w:r>
    </w:p>
    <w:p w:rsidR="002D3147" w:rsidRDefault="00176F6A" w:rsidP="008C7A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77470</wp:posOffset>
                </wp:positionV>
                <wp:extent cx="6400800" cy="0"/>
                <wp:effectExtent l="8890" t="13970" r="10160" b="508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6.1pt" to="51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bGFg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" strokecolor="red"/>
            </w:pict>
          </mc:Fallback>
        </mc:AlternateContent>
      </w:r>
    </w:p>
    <w:p w:rsidR="002D3147" w:rsidRDefault="002D3147" w:rsidP="008C7A51">
      <w:pPr>
        <w:spacing w:after="0" w:line="240" w:lineRule="auto"/>
      </w:pPr>
    </w:p>
    <w:p w:rsidR="00E85BC9" w:rsidRDefault="00684683" w:rsidP="008C7A51">
      <w:pPr>
        <w:spacing w:after="0" w:line="240" w:lineRule="auto"/>
      </w:pPr>
      <w:r>
        <w:t>LEA: ________________________________________</w:t>
      </w:r>
      <w:r w:rsidR="008C7A51">
        <w:t>School:</w:t>
      </w:r>
      <w:r w:rsidR="00E85BC9">
        <w:t xml:space="preserve"> ________________________________________________</w:t>
      </w:r>
      <w:r w:rsidR="001B1073">
        <w:tab/>
      </w:r>
    </w:p>
    <w:p w:rsidR="00684683" w:rsidRDefault="00684683" w:rsidP="008C7A51">
      <w:pPr>
        <w:spacing w:after="0" w:line="240" w:lineRule="auto"/>
      </w:pPr>
    </w:p>
    <w:p w:rsidR="008C7A51" w:rsidRDefault="001B1073" w:rsidP="008C7A51">
      <w:pPr>
        <w:spacing w:after="0" w:line="240" w:lineRule="auto"/>
      </w:pPr>
      <w:r>
        <w:t>Principal Name</w:t>
      </w:r>
      <w:r w:rsidR="008C7A51">
        <w:t>:</w:t>
      </w:r>
      <w:r w:rsidR="00E85BC9">
        <w:t xml:space="preserve"> __</w:t>
      </w:r>
      <w:r w:rsidR="00A2389E">
        <w:t>_____________________</w:t>
      </w:r>
      <w:r>
        <w:t>__</w:t>
      </w:r>
      <w:r w:rsidR="00A2389E">
        <w:t>_</w:t>
      </w:r>
      <w:r w:rsidR="00684683">
        <w:t>_____</w:t>
      </w:r>
      <w:r>
        <w:t>Test Chairperson</w:t>
      </w:r>
      <w:r w:rsidR="00A2389E">
        <w:t xml:space="preserve"> Name</w:t>
      </w:r>
      <w:proofErr w:type="gramStart"/>
      <w:r w:rsidR="00A2389E">
        <w:t>:_</w:t>
      </w:r>
      <w:proofErr w:type="gramEnd"/>
      <w:r w:rsidR="00A2389E">
        <w:t>____</w:t>
      </w:r>
      <w:r w:rsidR="00684683">
        <w:t>_________</w:t>
      </w:r>
      <w:r w:rsidR="00A2389E">
        <w:t>________________</w:t>
      </w:r>
      <w:r>
        <w:t>____</w:t>
      </w:r>
    </w:p>
    <w:p w:rsidR="00A2389E" w:rsidRDefault="00A2389E" w:rsidP="008C7A51">
      <w:pPr>
        <w:spacing w:after="0" w:line="240" w:lineRule="auto"/>
      </w:pPr>
    </w:p>
    <w:p w:rsidR="00A2389E" w:rsidRDefault="001B1073" w:rsidP="008C7A51">
      <w:pPr>
        <w:spacing w:after="0" w:line="240" w:lineRule="auto"/>
      </w:pPr>
      <w:r>
        <w:t>Secured Materials Location</w:t>
      </w:r>
      <w:proofErr w:type="gramStart"/>
      <w:r w:rsidR="00A2389E">
        <w:t>:_</w:t>
      </w:r>
      <w:proofErr w:type="gramEnd"/>
      <w:r w:rsidR="00A2389E">
        <w:t>_________</w:t>
      </w:r>
      <w:r w:rsidR="00A2389E">
        <w:tab/>
      </w:r>
      <w:r w:rsidR="00684683">
        <w:t>__________________________________</w:t>
      </w:r>
      <w:r w:rsidR="00A2389E">
        <w:t>Grade</w:t>
      </w:r>
      <w:r>
        <w:t>(s) Tested</w:t>
      </w:r>
      <w:r w:rsidR="00A2389E">
        <w:t>:_______</w:t>
      </w:r>
      <w:r w:rsidR="00B80092">
        <w:t>___________</w:t>
      </w:r>
    </w:p>
    <w:p w:rsidR="00E85BC9" w:rsidRDefault="00E85BC9" w:rsidP="00E85BC9">
      <w:pPr>
        <w:spacing w:after="0" w:line="240" w:lineRule="auto"/>
      </w:pPr>
    </w:p>
    <w:p w:rsidR="00E85BC9" w:rsidRDefault="008C7A51" w:rsidP="00E85BC9">
      <w:pPr>
        <w:spacing w:after="0" w:line="240" w:lineRule="auto"/>
      </w:pPr>
      <w:r>
        <w:t>Observer:</w:t>
      </w:r>
      <w:r w:rsidR="00E85BC9">
        <w:t xml:space="preserve"> ______________________________________________   </w:t>
      </w:r>
      <w:r w:rsidR="001B1073">
        <w:tab/>
      </w:r>
      <w:r w:rsidR="00E85BC9">
        <w:t>Date: ________________</w:t>
      </w:r>
    </w:p>
    <w:p w:rsidR="008C7A51" w:rsidRDefault="008C7A51" w:rsidP="008C7A51">
      <w:pPr>
        <w:spacing w:after="0" w:line="240" w:lineRule="auto"/>
      </w:pPr>
    </w:p>
    <w:p w:rsidR="008C7A51" w:rsidRPr="002D3147" w:rsidRDefault="008C7A51" w:rsidP="008C7A51">
      <w:pPr>
        <w:spacing w:after="0" w:line="240" w:lineRule="auto"/>
        <w:rPr>
          <w:b/>
          <w:szCs w:val="24"/>
          <w:u w:val="single"/>
        </w:rPr>
      </w:pPr>
      <w:r w:rsidRPr="002D3147">
        <w:rPr>
          <w:b/>
          <w:szCs w:val="24"/>
          <w:u w:val="single"/>
        </w:rPr>
        <w:t>Observer Checklist</w:t>
      </w:r>
    </w:p>
    <w:p w:rsidR="00640C74" w:rsidRPr="00640C74" w:rsidRDefault="00640C74" w:rsidP="008C7A51">
      <w:pPr>
        <w:spacing w:after="0" w:line="240" w:lineRule="auto"/>
        <w:rPr>
          <w:b/>
          <w:sz w:val="16"/>
          <w:szCs w:val="16"/>
        </w:rPr>
      </w:pPr>
    </w:p>
    <w:p w:rsidR="00640C74" w:rsidRPr="00EA47C5" w:rsidRDefault="00176F6A" w:rsidP="00D97A44">
      <w:pPr>
        <w:pStyle w:val="ListParagraph"/>
        <w:numPr>
          <w:ilvl w:val="0"/>
          <w:numId w:val="1"/>
        </w:numPr>
        <w:spacing w:after="0" w:line="240" w:lineRule="auto"/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5C728" wp14:editId="6BE617D4">
                <wp:simplePos x="0" y="0"/>
                <wp:positionH relativeFrom="column">
                  <wp:posOffset>200025</wp:posOffset>
                </wp:positionH>
                <wp:positionV relativeFrom="paragraph">
                  <wp:posOffset>62865</wp:posOffset>
                </wp:positionV>
                <wp:extent cx="152400" cy="139700"/>
                <wp:effectExtent l="9525" t="5715" r="9525" b="698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75pt;margin-top:4.95pt;width:12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YhHw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"/>
            </w:pict>
          </mc:Fallback>
        </mc:AlternateContent>
      </w:r>
      <w:r w:rsidR="00D97A44" w:rsidRPr="00EA47C5">
        <w:t xml:space="preserve">Introduce </w:t>
      </w:r>
      <w:r w:rsidR="00640C74" w:rsidRPr="00EA47C5">
        <w:t xml:space="preserve">yourself </w:t>
      </w:r>
      <w:r w:rsidR="00D97A44" w:rsidRPr="00EA47C5">
        <w:t xml:space="preserve">to </w:t>
      </w:r>
      <w:r w:rsidR="00640C74" w:rsidRPr="00EA47C5">
        <w:t xml:space="preserve">the </w:t>
      </w:r>
      <w:r w:rsidR="00D97A44" w:rsidRPr="00EA47C5">
        <w:t>principal</w:t>
      </w:r>
      <w:r w:rsidR="00F936B6" w:rsidRPr="00EA47C5">
        <w:t xml:space="preserve"> </w:t>
      </w:r>
      <w:r w:rsidR="00B80092" w:rsidRPr="00EA47C5">
        <w:t xml:space="preserve">and test chairperson, then </w:t>
      </w:r>
      <w:r w:rsidR="00D97A44" w:rsidRPr="00EA47C5">
        <w:t>request to see letters</w:t>
      </w:r>
      <w:r w:rsidR="00640C74" w:rsidRPr="00EA47C5">
        <w:t xml:space="preserve"> sent to parents </w:t>
      </w:r>
      <w:r w:rsidR="00F936B6" w:rsidRPr="00EA47C5">
        <w:t>of students who require</w:t>
      </w:r>
      <w:r w:rsidR="00640C74" w:rsidRPr="00EA47C5">
        <w:t xml:space="preserve"> testing accommodations</w:t>
      </w:r>
    </w:p>
    <w:p w:rsidR="00EB6F40" w:rsidRDefault="00176F6A" w:rsidP="00D97A44">
      <w:pPr>
        <w:pStyle w:val="ListParagraph"/>
        <w:numPr>
          <w:ilvl w:val="0"/>
          <w:numId w:val="1"/>
        </w:numPr>
        <w:spacing w:after="0" w:line="240" w:lineRule="auto"/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A9D9D" wp14:editId="505D557E">
                <wp:simplePos x="0" y="0"/>
                <wp:positionH relativeFrom="column">
                  <wp:posOffset>200025</wp:posOffset>
                </wp:positionH>
                <wp:positionV relativeFrom="paragraph">
                  <wp:posOffset>60325</wp:posOffset>
                </wp:positionV>
                <wp:extent cx="152400" cy="139700"/>
                <wp:effectExtent l="9525" t="8890" r="9525" b="1333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75pt;margin-top:4.7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90Hg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"/>
            </w:pict>
          </mc:Fallback>
        </mc:AlternateContent>
      </w:r>
      <w:r w:rsidR="00F936B6" w:rsidRPr="00EA47C5">
        <w:t>Monitor school t</w:t>
      </w:r>
      <w:r w:rsidR="008C7A51" w:rsidRPr="00EA47C5">
        <w:t xml:space="preserve">est security </w:t>
      </w:r>
      <w:r w:rsidR="00F936B6" w:rsidRPr="00EA47C5">
        <w:t xml:space="preserve">procedures </w:t>
      </w:r>
      <w:r w:rsidR="008C7A51" w:rsidRPr="00EA47C5">
        <w:t xml:space="preserve">at </w:t>
      </w:r>
      <w:r w:rsidR="00F936B6" w:rsidRPr="00EA47C5">
        <w:t xml:space="preserve">the </w:t>
      </w:r>
      <w:r w:rsidR="008C7A51" w:rsidRPr="00EA47C5">
        <w:t>beginning of day</w:t>
      </w:r>
      <w:r w:rsidR="00F936B6" w:rsidRPr="00EA47C5">
        <w:t xml:space="preserve"> and</w:t>
      </w:r>
      <w:r w:rsidR="00E30E22" w:rsidRPr="00EA47C5">
        <w:t xml:space="preserve"> record </w:t>
      </w:r>
      <w:r w:rsidR="00F936B6" w:rsidRPr="00EA47C5">
        <w:t>observations below</w:t>
      </w:r>
    </w:p>
    <w:p w:rsidR="008C7A51" w:rsidRPr="00EA47C5" w:rsidRDefault="00176F6A" w:rsidP="00D97A44">
      <w:pPr>
        <w:pStyle w:val="ListParagraph"/>
        <w:numPr>
          <w:ilvl w:val="0"/>
          <w:numId w:val="1"/>
        </w:numPr>
        <w:spacing w:after="0" w:line="240" w:lineRule="auto"/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8B7E" wp14:editId="254215D3">
                <wp:simplePos x="0" y="0"/>
                <wp:positionH relativeFrom="column">
                  <wp:posOffset>200025</wp:posOffset>
                </wp:positionH>
                <wp:positionV relativeFrom="paragraph">
                  <wp:posOffset>53975</wp:posOffset>
                </wp:positionV>
                <wp:extent cx="152400" cy="139700"/>
                <wp:effectExtent l="9525" t="8255" r="9525" b="1397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75pt;margin-top:4.2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Wx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"/>
            </w:pict>
          </mc:Fallback>
        </mc:AlternateContent>
      </w:r>
      <w:r w:rsidR="008C7A51" w:rsidRPr="00EA47C5">
        <w:t>Observe and record</w:t>
      </w:r>
      <w:r w:rsidR="00F8169B" w:rsidRPr="00EA47C5">
        <w:t xml:space="preserve"> what you see in 2</w:t>
      </w:r>
      <w:r w:rsidR="00F936B6" w:rsidRPr="00EA47C5">
        <w:t xml:space="preserve">-3 sample test locations in the school. You will observe all tested location but details for the sample locations provide a snapshot of test administration </w:t>
      </w:r>
      <w:r w:rsidR="000937FB" w:rsidRPr="00EA47C5">
        <w:t>throughout the school</w:t>
      </w:r>
    </w:p>
    <w:p w:rsidR="000937FB" w:rsidRPr="00EA47C5" w:rsidRDefault="00176F6A" w:rsidP="00D97A44">
      <w:pPr>
        <w:pStyle w:val="ListParagraph"/>
        <w:numPr>
          <w:ilvl w:val="0"/>
          <w:numId w:val="1"/>
        </w:numPr>
        <w:spacing w:after="0" w:line="240" w:lineRule="auto"/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BAA37" wp14:editId="07DDE117">
                <wp:simplePos x="0" y="0"/>
                <wp:positionH relativeFrom="column">
                  <wp:posOffset>200025</wp:posOffset>
                </wp:positionH>
                <wp:positionV relativeFrom="paragraph">
                  <wp:posOffset>54610</wp:posOffset>
                </wp:positionV>
                <wp:extent cx="152400" cy="139700"/>
                <wp:effectExtent l="9525" t="13970" r="9525" b="825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.75pt;margin-top:4.3pt;width:12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CP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"/>
            </w:pict>
          </mc:Fallback>
        </mc:AlternateContent>
      </w:r>
      <w:r w:rsidR="000937FB" w:rsidRPr="00EA47C5">
        <w:t>Ask the test chairperson where students with disabilities are testing and observe. Using the Accommodations Forms, collect information for a sample of 3-5 students and document what accommodation</w:t>
      </w:r>
      <w:r w:rsidR="00F8169B" w:rsidRPr="00EA47C5">
        <w:t>s</w:t>
      </w:r>
      <w:r w:rsidR="000937FB" w:rsidRPr="00EA47C5">
        <w:t xml:space="preserve"> are being administered</w:t>
      </w:r>
    </w:p>
    <w:p w:rsidR="00D97A44" w:rsidRPr="00EA47C5" w:rsidRDefault="00176F6A" w:rsidP="00D97A44">
      <w:pPr>
        <w:pStyle w:val="ListParagraph"/>
        <w:numPr>
          <w:ilvl w:val="0"/>
          <w:numId w:val="1"/>
        </w:numPr>
        <w:spacing w:after="0" w:line="240" w:lineRule="auto"/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B5F2C" wp14:editId="738F03E2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152400" cy="139700"/>
                <wp:effectExtent l="9525" t="13335" r="9525" b="88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75pt;margin-top:2.35pt;width:1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bmHw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"/>
            </w:pict>
          </mc:Fallback>
        </mc:AlternateContent>
      </w:r>
      <w:r w:rsidR="00D97A44" w:rsidRPr="00EA47C5">
        <w:t xml:space="preserve">Move about </w:t>
      </w:r>
      <w:r w:rsidR="00F936B6" w:rsidRPr="00EA47C5">
        <w:t xml:space="preserve">the </w:t>
      </w:r>
      <w:r w:rsidR="00D97A44" w:rsidRPr="00EA47C5">
        <w:t xml:space="preserve">school </w:t>
      </w:r>
      <w:r w:rsidR="00717ED5" w:rsidRPr="00EA47C5">
        <w:t>numerous</w:t>
      </w:r>
      <w:r w:rsidR="00F936B6" w:rsidRPr="00EA47C5">
        <w:t xml:space="preserve"> testing locations, </w:t>
      </w:r>
      <w:r w:rsidR="00D97A44" w:rsidRPr="00EA47C5">
        <w:t xml:space="preserve">observing until </w:t>
      </w:r>
      <w:r w:rsidR="00F936B6" w:rsidRPr="00EA47C5">
        <w:t xml:space="preserve">the </w:t>
      </w:r>
      <w:r w:rsidR="00D97A44" w:rsidRPr="00EA47C5">
        <w:t>testing period for school has ended</w:t>
      </w:r>
      <w:r w:rsidR="00F8169B" w:rsidRPr="00EA47C5">
        <w:t>.</w:t>
      </w:r>
    </w:p>
    <w:p w:rsidR="00D97A44" w:rsidRPr="00EA47C5" w:rsidRDefault="00176F6A" w:rsidP="00D97A44">
      <w:pPr>
        <w:pStyle w:val="ListParagraph"/>
        <w:numPr>
          <w:ilvl w:val="0"/>
          <w:numId w:val="1"/>
        </w:numPr>
        <w:spacing w:after="0" w:line="240" w:lineRule="auto"/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306B" wp14:editId="4FF7283A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152400" cy="139700"/>
                <wp:effectExtent l="9525" t="9525" r="9525" b="1270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75pt;margin-top:3.8pt;width:12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rF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"/>
            </w:pict>
          </mc:Fallback>
        </mc:AlternateContent>
      </w:r>
      <w:r w:rsidR="00D97A44" w:rsidRPr="00EA47C5">
        <w:t xml:space="preserve">Observe test return procedures </w:t>
      </w:r>
      <w:r w:rsidR="00F936B6" w:rsidRPr="00EA47C5">
        <w:t>at t</w:t>
      </w:r>
      <w:r w:rsidR="006035FE">
        <w:t>he end of the administration</w:t>
      </w:r>
    </w:p>
    <w:p w:rsidR="00D97A44" w:rsidRPr="00B80092" w:rsidRDefault="00176F6A" w:rsidP="00D97A44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EA47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B00CE" wp14:editId="2A2ACB69">
                <wp:simplePos x="0" y="0"/>
                <wp:positionH relativeFrom="column">
                  <wp:posOffset>200025</wp:posOffset>
                </wp:positionH>
                <wp:positionV relativeFrom="paragraph">
                  <wp:posOffset>48895</wp:posOffset>
                </wp:positionV>
                <wp:extent cx="152400" cy="139700"/>
                <wp:effectExtent l="9525" t="6985" r="9525" b="571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75pt;margin-top:3.85pt;width:12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inIAIAADw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"/>
            </w:pict>
          </mc:Fallback>
        </mc:AlternateContent>
      </w:r>
      <w:r w:rsidR="00D97A44" w:rsidRPr="00EA47C5">
        <w:t xml:space="preserve">Provide overall feedback on </w:t>
      </w:r>
      <w:r w:rsidR="00F936B6" w:rsidRPr="00EA47C5">
        <w:t xml:space="preserve">the </w:t>
      </w:r>
      <w:r w:rsidR="00D97A44" w:rsidRPr="00EA47C5">
        <w:t>school</w:t>
      </w:r>
      <w:r w:rsidR="00F936B6" w:rsidRPr="00EA47C5">
        <w:t>’s test</w:t>
      </w:r>
      <w:r w:rsidR="00D97A44" w:rsidRPr="00EA47C5">
        <w:t xml:space="preserve"> administration</w:t>
      </w:r>
    </w:p>
    <w:p w:rsidR="00D97A44" w:rsidRPr="002D3147" w:rsidRDefault="00D97A44" w:rsidP="00D97A44">
      <w:pPr>
        <w:spacing w:after="0" w:line="240" w:lineRule="auto"/>
        <w:rPr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8"/>
        <w:gridCol w:w="623"/>
        <w:gridCol w:w="621"/>
        <w:gridCol w:w="1184"/>
      </w:tblGrid>
      <w:tr w:rsidR="006A4436" w:rsidTr="006A4436">
        <w:tc>
          <w:tcPr>
            <w:tcW w:w="8588" w:type="dxa"/>
            <w:tcBorders>
              <w:top w:val="nil"/>
              <w:left w:val="nil"/>
            </w:tcBorders>
          </w:tcPr>
          <w:p w:rsidR="006A4436" w:rsidRPr="000663FE" w:rsidRDefault="000663FE" w:rsidP="00D97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Beginning of Test Administration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6A4436" w:rsidRPr="002D3147" w:rsidRDefault="006A4436" w:rsidP="006A4436">
            <w:pPr>
              <w:jc w:val="center"/>
              <w:rPr>
                <w:sz w:val="20"/>
              </w:rPr>
            </w:pPr>
            <w:r w:rsidRPr="002D3147">
              <w:rPr>
                <w:sz w:val="20"/>
              </w:rPr>
              <w:t>Yes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A4436" w:rsidRPr="002D3147" w:rsidRDefault="006A4436" w:rsidP="006A4436">
            <w:pPr>
              <w:jc w:val="center"/>
              <w:rPr>
                <w:sz w:val="20"/>
              </w:rPr>
            </w:pPr>
            <w:r w:rsidRPr="002D3147">
              <w:rPr>
                <w:sz w:val="20"/>
              </w:rPr>
              <w:t>No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6A4436" w:rsidRPr="002D3147" w:rsidRDefault="006A4436" w:rsidP="006A4436">
            <w:pPr>
              <w:jc w:val="center"/>
              <w:rPr>
                <w:sz w:val="20"/>
              </w:rPr>
            </w:pPr>
            <w:r w:rsidRPr="002D3147">
              <w:rPr>
                <w:sz w:val="20"/>
              </w:rPr>
              <w:t>Not Observed*</w:t>
            </w:r>
          </w:p>
        </w:tc>
      </w:tr>
      <w:tr w:rsidR="006A4436" w:rsidTr="006A4436">
        <w:tc>
          <w:tcPr>
            <w:tcW w:w="8588" w:type="dxa"/>
          </w:tcPr>
          <w:p w:rsidR="006A4436" w:rsidRPr="002D3147" w:rsidRDefault="006A4436" w:rsidP="002D3147">
            <w:pPr>
              <w:rPr>
                <w:sz w:val="20"/>
              </w:rPr>
            </w:pPr>
            <w:r w:rsidRPr="002D3147">
              <w:rPr>
                <w:rFonts w:eastAsia="Romeo-MediumCondensed" w:cs="Times-Roman"/>
                <w:sz w:val="20"/>
              </w:rPr>
              <w:t>Copies of letters to parents of students who are in special populations are on file</w:t>
            </w:r>
          </w:p>
        </w:tc>
        <w:tc>
          <w:tcPr>
            <w:tcW w:w="623" w:type="dxa"/>
          </w:tcPr>
          <w:p w:rsidR="006A4436" w:rsidRDefault="006A4436" w:rsidP="00D97A44"/>
        </w:tc>
        <w:tc>
          <w:tcPr>
            <w:tcW w:w="621" w:type="dxa"/>
          </w:tcPr>
          <w:p w:rsidR="006A4436" w:rsidRDefault="006A4436" w:rsidP="00D97A44"/>
        </w:tc>
        <w:tc>
          <w:tcPr>
            <w:tcW w:w="1184" w:type="dxa"/>
          </w:tcPr>
          <w:p w:rsidR="006A4436" w:rsidRDefault="006A4436" w:rsidP="00D97A44"/>
        </w:tc>
      </w:tr>
      <w:tr w:rsidR="006A4436" w:rsidTr="006A4436">
        <w:tc>
          <w:tcPr>
            <w:tcW w:w="8588" w:type="dxa"/>
          </w:tcPr>
          <w:p w:rsidR="006A4436" w:rsidRPr="002D3147" w:rsidRDefault="006A4436" w:rsidP="002D3147">
            <w:pPr>
              <w:rPr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Tests were stored in a secure area</w:t>
            </w:r>
          </w:p>
        </w:tc>
        <w:tc>
          <w:tcPr>
            <w:tcW w:w="623" w:type="dxa"/>
          </w:tcPr>
          <w:p w:rsidR="006A4436" w:rsidRDefault="006A4436" w:rsidP="00D97A44"/>
        </w:tc>
        <w:tc>
          <w:tcPr>
            <w:tcW w:w="621" w:type="dxa"/>
          </w:tcPr>
          <w:p w:rsidR="006A4436" w:rsidRDefault="006A4436" w:rsidP="00D97A44"/>
        </w:tc>
        <w:tc>
          <w:tcPr>
            <w:tcW w:w="1184" w:type="dxa"/>
          </w:tcPr>
          <w:p w:rsidR="006A4436" w:rsidRDefault="006A4436" w:rsidP="00D97A44"/>
        </w:tc>
      </w:tr>
      <w:tr w:rsidR="006A4436" w:rsidTr="006A4436">
        <w:tc>
          <w:tcPr>
            <w:tcW w:w="8588" w:type="dxa"/>
          </w:tcPr>
          <w:p w:rsidR="006A4436" w:rsidRPr="002D3147" w:rsidRDefault="006A4436" w:rsidP="002D3147">
            <w:pPr>
              <w:rPr>
                <w:sz w:val="20"/>
              </w:rPr>
            </w:pPr>
            <w:r w:rsidRPr="002D3147">
              <w:rPr>
                <w:rFonts w:eastAsia="Romeo-MediumCondensed" w:cs="Times-Roman"/>
                <w:sz w:val="20"/>
              </w:rPr>
              <w:t xml:space="preserve">There was an observable plan for the distribution of test materials to test </w:t>
            </w:r>
            <w:r w:rsidR="00F8169B" w:rsidRPr="002D3147">
              <w:rPr>
                <w:rFonts w:eastAsia="Romeo-MediumCondensed" w:cs="Times-Roman"/>
                <w:sz w:val="20"/>
              </w:rPr>
              <w:t>administrators</w:t>
            </w:r>
            <w:r w:rsidRPr="002D3147">
              <w:rPr>
                <w:rFonts w:eastAsia="Romeo-MediumCondensed" w:cs="Times-Roman"/>
                <w:sz w:val="20"/>
              </w:rPr>
              <w:t xml:space="preserve"> and proctors that required them to sign materials out</w:t>
            </w:r>
          </w:p>
        </w:tc>
        <w:tc>
          <w:tcPr>
            <w:tcW w:w="623" w:type="dxa"/>
          </w:tcPr>
          <w:p w:rsidR="006A4436" w:rsidRDefault="006A4436" w:rsidP="00D97A44"/>
        </w:tc>
        <w:tc>
          <w:tcPr>
            <w:tcW w:w="621" w:type="dxa"/>
          </w:tcPr>
          <w:p w:rsidR="006A4436" w:rsidRDefault="006A4436" w:rsidP="00D97A44"/>
        </w:tc>
        <w:tc>
          <w:tcPr>
            <w:tcW w:w="1184" w:type="dxa"/>
          </w:tcPr>
          <w:p w:rsidR="006A4436" w:rsidRDefault="006A4436" w:rsidP="00D97A44"/>
        </w:tc>
      </w:tr>
      <w:tr w:rsidR="006A4436" w:rsidTr="006A4436">
        <w:tc>
          <w:tcPr>
            <w:tcW w:w="8588" w:type="dxa"/>
          </w:tcPr>
          <w:p w:rsidR="006A4436" w:rsidRPr="002D3147" w:rsidRDefault="006A4436" w:rsidP="002D3147">
            <w:pPr>
              <w:rPr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Adequate provisions were made for students who arrived late to school</w:t>
            </w:r>
          </w:p>
        </w:tc>
        <w:tc>
          <w:tcPr>
            <w:tcW w:w="623" w:type="dxa"/>
          </w:tcPr>
          <w:p w:rsidR="006A4436" w:rsidRDefault="006A4436" w:rsidP="00D97A44"/>
        </w:tc>
        <w:tc>
          <w:tcPr>
            <w:tcW w:w="621" w:type="dxa"/>
          </w:tcPr>
          <w:p w:rsidR="006A4436" w:rsidRDefault="006A4436" w:rsidP="00D97A44"/>
        </w:tc>
        <w:tc>
          <w:tcPr>
            <w:tcW w:w="1184" w:type="dxa"/>
          </w:tcPr>
          <w:p w:rsidR="006A4436" w:rsidRDefault="006A4436" w:rsidP="00D97A44"/>
        </w:tc>
      </w:tr>
      <w:tr w:rsidR="006A4436" w:rsidTr="006A4436">
        <w:tc>
          <w:tcPr>
            <w:tcW w:w="8588" w:type="dxa"/>
          </w:tcPr>
          <w:p w:rsidR="006A4436" w:rsidRPr="002D3147" w:rsidRDefault="006A4436" w:rsidP="002D3147">
            <w:pPr>
              <w:rPr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Adequate provisions were made for students in grades that were not tested</w:t>
            </w:r>
          </w:p>
        </w:tc>
        <w:tc>
          <w:tcPr>
            <w:tcW w:w="623" w:type="dxa"/>
          </w:tcPr>
          <w:p w:rsidR="006A4436" w:rsidRDefault="006A4436" w:rsidP="00D97A44"/>
        </w:tc>
        <w:tc>
          <w:tcPr>
            <w:tcW w:w="621" w:type="dxa"/>
          </w:tcPr>
          <w:p w:rsidR="006A4436" w:rsidRDefault="006A4436" w:rsidP="00D97A44"/>
        </w:tc>
        <w:tc>
          <w:tcPr>
            <w:tcW w:w="1184" w:type="dxa"/>
          </w:tcPr>
          <w:p w:rsidR="006A4436" w:rsidRDefault="006A4436" w:rsidP="00D97A44"/>
        </w:tc>
      </w:tr>
      <w:tr w:rsidR="00B80092" w:rsidTr="006A4436">
        <w:tc>
          <w:tcPr>
            <w:tcW w:w="8588" w:type="dxa"/>
          </w:tcPr>
          <w:p w:rsidR="00B80092" w:rsidRPr="002D3147" w:rsidRDefault="00B80092" w:rsidP="002D3147">
            <w:pPr>
              <w:rPr>
                <w:rFonts w:eastAsia="Romeo-MediumCondensed" w:cs="TimesNewRomanPS"/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All electronic devises were removed prior to the start of testing (if applicable)</w:t>
            </w:r>
          </w:p>
        </w:tc>
        <w:tc>
          <w:tcPr>
            <w:tcW w:w="623" w:type="dxa"/>
          </w:tcPr>
          <w:p w:rsidR="00B80092" w:rsidRDefault="00B80092" w:rsidP="00D97A44"/>
        </w:tc>
        <w:tc>
          <w:tcPr>
            <w:tcW w:w="621" w:type="dxa"/>
          </w:tcPr>
          <w:p w:rsidR="00B80092" w:rsidRDefault="00B80092" w:rsidP="00D97A44"/>
        </w:tc>
        <w:tc>
          <w:tcPr>
            <w:tcW w:w="1184" w:type="dxa"/>
          </w:tcPr>
          <w:p w:rsidR="00B80092" w:rsidRDefault="00B80092" w:rsidP="00D97A44"/>
        </w:tc>
      </w:tr>
    </w:tbl>
    <w:p w:rsidR="006A4436" w:rsidRPr="006A4436" w:rsidRDefault="006A4436" w:rsidP="006A4436">
      <w:pPr>
        <w:spacing w:after="0" w:line="240" w:lineRule="auto"/>
        <w:jc w:val="right"/>
        <w:rPr>
          <w:sz w:val="16"/>
          <w:szCs w:val="16"/>
        </w:rPr>
      </w:pPr>
      <w:r w:rsidRPr="006A4436">
        <w:rPr>
          <w:sz w:val="16"/>
          <w:szCs w:val="16"/>
        </w:rPr>
        <w:t>* If not observed, please provide a comment in the notes section below</w:t>
      </w:r>
    </w:p>
    <w:p w:rsidR="00E30E22" w:rsidRDefault="00E30E22" w:rsidP="00E30E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8"/>
        <w:gridCol w:w="623"/>
        <w:gridCol w:w="621"/>
        <w:gridCol w:w="1184"/>
      </w:tblGrid>
      <w:tr w:rsidR="000A76CB" w:rsidTr="003E49D2">
        <w:tc>
          <w:tcPr>
            <w:tcW w:w="8588" w:type="dxa"/>
            <w:tcBorders>
              <w:top w:val="nil"/>
              <w:left w:val="nil"/>
            </w:tcBorders>
          </w:tcPr>
          <w:p w:rsidR="000A76CB" w:rsidRPr="000663FE" w:rsidRDefault="000663FE" w:rsidP="003E49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End of Test Administration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0A76CB" w:rsidRPr="002D3147" w:rsidRDefault="000A76CB" w:rsidP="003E49D2">
            <w:pPr>
              <w:jc w:val="center"/>
              <w:rPr>
                <w:sz w:val="20"/>
              </w:rPr>
            </w:pPr>
            <w:r w:rsidRPr="002D3147">
              <w:rPr>
                <w:sz w:val="20"/>
              </w:rPr>
              <w:t>Yes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A76CB" w:rsidRPr="002D3147" w:rsidRDefault="000A76CB" w:rsidP="003E49D2">
            <w:pPr>
              <w:jc w:val="center"/>
              <w:rPr>
                <w:sz w:val="20"/>
              </w:rPr>
            </w:pPr>
            <w:r w:rsidRPr="002D3147">
              <w:rPr>
                <w:sz w:val="20"/>
              </w:rPr>
              <w:t>No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0A76CB" w:rsidRPr="002D3147" w:rsidRDefault="000A76CB" w:rsidP="003E49D2">
            <w:pPr>
              <w:jc w:val="center"/>
              <w:rPr>
                <w:sz w:val="20"/>
              </w:rPr>
            </w:pPr>
            <w:r w:rsidRPr="002D3147">
              <w:rPr>
                <w:sz w:val="20"/>
              </w:rPr>
              <w:t>Not Observed*</w:t>
            </w:r>
          </w:p>
        </w:tc>
      </w:tr>
      <w:tr w:rsidR="000A76CB" w:rsidRPr="002D3147" w:rsidTr="003E49D2">
        <w:tc>
          <w:tcPr>
            <w:tcW w:w="8588" w:type="dxa"/>
          </w:tcPr>
          <w:p w:rsidR="000A76CB" w:rsidRPr="002D3147" w:rsidRDefault="000A76CB" w:rsidP="002D3147">
            <w:pPr>
              <w:rPr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Adequate provisions were made for students who needed accommodations to complete the test without disrupting testing for other students</w:t>
            </w:r>
          </w:p>
        </w:tc>
        <w:tc>
          <w:tcPr>
            <w:tcW w:w="623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</w:tr>
      <w:tr w:rsidR="000A76CB" w:rsidRPr="002D3147" w:rsidTr="003E49D2">
        <w:tc>
          <w:tcPr>
            <w:tcW w:w="8588" w:type="dxa"/>
          </w:tcPr>
          <w:p w:rsidR="000A76CB" w:rsidRPr="002D3147" w:rsidRDefault="000A76CB" w:rsidP="002D3147">
            <w:pPr>
              <w:rPr>
                <w:rFonts w:eastAsia="Romeo-MediumCondensed" w:cs="TimesNewRomanPS"/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 xml:space="preserve">Students who </w:t>
            </w:r>
            <w:r w:rsidR="00B80092" w:rsidRPr="002D3147">
              <w:rPr>
                <w:rFonts w:eastAsia="Romeo-MediumCondensed" w:cs="TimesNewRomanPS"/>
                <w:sz w:val="20"/>
              </w:rPr>
              <w:t>allowed additional time to complete</w:t>
            </w:r>
            <w:r w:rsidRPr="002D3147">
              <w:rPr>
                <w:rFonts w:eastAsia="Romeo-MediumCondensed" w:cs="TimesNewRomanPS"/>
                <w:sz w:val="20"/>
              </w:rPr>
              <w:t xml:space="preserve"> the session during the period scheduled for the day. </w:t>
            </w:r>
          </w:p>
        </w:tc>
        <w:tc>
          <w:tcPr>
            <w:tcW w:w="623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</w:tr>
      <w:tr w:rsidR="000A76CB" w:rsidRPr="002D3147" w:rsidTr="003E49D2">
        <w:tc>
          <w:tcPr>
            <w:tcW w:w="8588" w:type="dxa"/>
          </w:tcPr>
          <w:p w:rsidR="000A76CB" w:rsidRPr="002D3147" w:rsidRDefault="000A76CB" w:rsidP="002D3147">
            <w:pPr>
              <w:rPr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School adhered to required testing schedule</w:t>
            </w:r>
            <w:r w:rsidR="00B80092" w:rsidRPr="002D3147">
              <w:rPr>
                <w:rFonts w:eastAsia="Romeo-MediumCondensed" w:cs="TimesNewRomanPS"/>
                <w:sz w:val="20"/>
              </w:rPr>
              <w:t xml:space="preserve"> (please note all deviations)</w:t>
            </w:r>
          </w:p>
        </w:tc>
        <w:tc>
          <w:tcPr>
            <w:tcW w:w="623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</w:tr>
      <w:tr w:rsidR="002E40B1" w:rsidRPr="002D3147" w:rsidTr="003E49D2">
        <w:tc>
          <w:tcPr>
            <w:tcW w:w="8588" w:type="dxa"/>
          </w:tcPr>
          <w:p w:rsidR="002E40B1" w:rsidRPr="002D3147" w:rsidRDefault="002E40B1" w:rsidP="002E40B1">
            <w:pPr>
              <w:rPr>
                <w:rFonts w:eastAsia="Romeo-MediumCondensed" w:cs="Times-Roman"/>
                <w:sz w:val="20"/>
              </w:rPr>
            </w:pPr>
            <w:r>
              <w:rPr>
                <w:rFonts w:eastAsia="Romeo-MediumCondensed" w:cs="Times-Roman"/>
                <w:sz w:val="20"/>
              </w:rPr>
              <w:t>Make-up sessions and handling of disruptive students was consistent with other test administration</w:t>
            </w:r>
          </w:p>
        </w:tc>
        <w:tc>
          <w:tcPr>
            <w:tcW w:w="623" w:type="dxa"/>
          </w:tcPr>
          <w:p w:rsidR="002E40B1" w:rsidRPr="002D3147" w:rsidRDefault="002E40B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2E40B1" w:rsidRPr="002D3147" w:rsidRDefault="002E40B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2E40B1" w:rsidRPr="002D3147" w:rsidRDefault="002E40B1" w:rsidP="003E49D2">
            <w:pPr>
              <w:rPr>
                <w:sz w:val="20"/>
              </w:rPr>
            </w:pPr>
          </w:p>
        </w:tc>
      </w:tr>
      <w:tr w:rsidR="000A76CB" w:rsidRPr="002D3147" w:rsidTr="003E49D2">
        <w:tc>
          <w:tcPr>
            <w:tcW w:w="8588" w:type="dxa"/>
          </w:tcPr>
          <w:p w:rsidR="000A76CB" w:rsidRPr="002D3147" w:rsidRDefault="000A76CB" w:rsidP="002D3147">
            <w:pPr>
              <w:rPr>
                <w:sz w:val="20"/>
              </w:rPr>
            </w:pPr>
            <w:r w:rsidRPr="002D3147">
              <w:rPr>
                <w:rFonts w:eastAsia="Romeo-MediumCondensed" w:cs="Times-Roman"/>
                <w:sz w:val="20"/>
              </w:rPr>
              <w:t>Tests were returned promptly upon the completion of the testing session each day</w:t>
            </w:r>
          </w:p>
        </w:tc>
        <w:tc>
          <w:tcPr>
            <w:tcW w:w="623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</w:tr>
      <w:tr w:rsidR="000A76CB" w:rsidRPr="002D3147" w:rsidTr="003E49D2">
        <w:tc>
          <w:tcPr>
            <w:tcW w:w="8588" w:type="dxa"/>
          </w:tcPr>
          <w:p w:rsidR="000A76CB" w:rsidRPr="002D3147" w:rsidRDefault="000A76CB" w:rsidP="002D3147">
            <w:pPr>
              <w:rPr>
                <w:sz w:val="20"/>
              </w:rPr>
            </w:pPr>
            <w:r w:rsidRPr="002D3147">
              <w:rPr>
                <w:rFonts w:eastAsia="Romeo-MediumCondensed" w:cs="Times-Roman"/>
                <w:sz w:val="20"/>
              </w:rPr>
              <w:t>There was an observable plan for the receipt of test materials from test administrators and proctors that required them to sign materials in</w:t>
            </w:r>
          </w:p>
        </w:tc>
        <w:tc>
          <w:tcPr>
            <w:tcW w:w="623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0A76CB" w:rsidRPr="002D3147" w:rsidRDefault="000A76CB" w:rsidP="003E49D2">
            <w:pPr>
              <w:rPr>
                <w:sz w:val="20"/>
              </w:rPr>
            </w:pPr>
          </w:p>
        </w:tc>
      </w:tr>
      <w:tr w:rsidR="00B80092" w:rsidRPr="002D3147" w:rsidTr="00B80092">
        <w:tc>
          <w:tcPr>
            <w:tcW w:w="8588" w:type="dxa"/>
          </w:tcPr>
          <w:p w:rsidR="00B80092" w:rsidRPr="002D3147" w:rsidRDefault="00B80092" w:rsidP="002D3147">
            <w:pPr>
              <w:rPr>
                <w:sz w:val="20"/>
              </w:rPr>
            </w:pPr>
            <w:r w:rsidRPr="002D3147">
              <w:rPr>
                <w:rFonts w:eastAsia="Romeo-MediumCondensed" w:cs="TimesNewRomanPS"/>
                <w:sz w:val="20"/>
              </w:rPr>
              <w:t>Tests were stored in a secure area</w:t>
            </w:r>
          </w:p>
        </w:tc>
        <w:tc>
          <w:tcPr>
            <w:tcW w:w="623" w:type="dxa"/>
          </w:tcPr>
          <w:p w:rsidR="00B80092" w:rsidRPr="002D3147" w:rsidRDefault="00B80092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0092" w:rsidRPr="002D3147" w:rsidRDefault="00B80092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B80092" w:rsidRPr="002D3147" w:rsidRDefault="00B80092" w:rsidP="003E49D2">
            <w:pPr>
              <w:rPr>
                <w:sz w:val="20"/>
              </w:rPr>
            </w:pPr>
          </w:p>
        </w:tc>
      </w:tr>
    </w:tbl>
    <w:p w:rsidR="000A76CB" w:rsidRPr="006A4436" w:rsidRDefault="000A76CB" w:rsidP="000A76CB">
      <w:pPr>
        <w:spacing w:after="0" w:line="240" w:lineRule="auto"/>
        <w:jc w:val="right"/>
        <w:rPr>
          <w:sz w:val="16"/>
          <w:szCs w:val="16"/>
        </w:rPr>
      </w:pPr>
      <w:r w:rsidRPr="006A4436">
        <w:rPr>
          <w:sz w:val="16"/>
          <w:szCs w:val="16"/>
        </w:rPr>
        <w:t>* If not observed, please provide a comment in the notes section below</w:t>
      </w:r>
    </w:p>
    <w:p w:rsidR="002D3147" w:rsidRDefault="000A76CB" w:rsidP="000A76CB">
      <w:pPr>
        <w:spacing w:after="0" w:line="240" w:lineRule="auto"/>
      </w:pPr>
      <w:r>
        <w:t xml:space="preserve">     </w:t>
      </w:r>
    </w:p>
    <w:p w:rsidR="002D3147" w:rsidRDefault="002D3147" w:rsidP="000A76CB">
      <w:pPr>
        <w:spacing w:after="0" w:line="240" w:lineRule="auto"/>
      </w:pPr>
    </w:p>
    <w:p w:rsidR="002E40B1" w:rsidRDefault="002E40B1" w:rsidP="001A189D">
      <w:pPr>
        <w:spacing w:after="0" w:line="240" w:lineRule="auto"/>
      </w:pPr>
    </w:p>
    <w:p w:rsidR="001A189D" w:rsidRDefault="000663FE" w:rsidP="001A189D">
      <w:pPr>
        <w:spacing w:after="0" w:line="240" w:lineRule="auto"/>
      </w:pPr>
      <w:r>
        <w:t>LEA</w:t>
      </w:r>
      <w:r w:rsidR="001A189D">
        <w:t>: ____________________________</w:t>
      </w:r>
      <w:r>
        <w:t>____________________</w:t>
      </w:r>
      <w:r>
        <w:tab/>
        <w:t>School</w:t>
      </w:r>
      <w:proofErr w:type="gramStart"/>
      <w:r w:rsidR="001A189D">
        <w:t>:_</w:t>
      </w:r>
      <w:proofErr w:type="gramEnd"/>
      <w:r w:rsidR="001A189D">
        <w:t>__________________</w:t>
      </w:r>
      <w:r>
        <w:t>___________________</w:t>
      </w:r>
    </w:p>
    <w:p w:rsidR="002D3147" w:rsidRDefault="002D3147" w:rsidP="000A76CB">
      <w:pPr>
        <w:spacing w:after="0" w:line="240" w:lineRule="auto"/>
      </w:pPr>
    </w:p>
    <w:p w:rsidR="002D3147" w:rsidRDefault="002D3147" w:rsidP="000A76CB">
      <w:pPr>
        <w:spacing w:after="0" w:line="240" w:lineRule="auto"/>
      </w:pPr>
    </w:p>
    <w:p w:rsidR="000A76CB" w:rsidRDefault="000A76CB" w:rsidP="000A76CB">
      <w:pPr>
        <w:spacing w:after="0" w:line="240" w:lineRule="auto"/>
      </w:pPr>
      <w:r>
        <w:t xml:space="preserve">  </w:t>
      </w:r>
      <w:r w:rsidR="00717ED5">
        <w:t>Observations/Notes</w:t>
      </w:r>
    </w:p>
    <w:p w:rsidR="000A76CB" w:rsidRDefault="000A76CB" w:rsidP="000A76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1B514" wp14:editId="5F9CA232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689725" cy="1390650"/>
                <wp:effectExtent l="0" t="0" r="158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CB" w:rsidRDefault="000A76CB" w:rsidP="000A7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.25pt;margin-top:8.3pt;width:526.7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">
                <v:textbox>
                  <w:txbxContent>
                    <w:p w:rsidR="000A76CB" w:rsidRDefault="000A76CB" w:rsidP="000A76CB"/>
                  </w:txbxContent>
                </v:textbox>
              </v:shape>
            </w:pict>
          </mc:Fallback>
        </mc:AlternateContent>
      </w:r>
    </w:p>
    <w:p w:rsidR="000A76CB" w:rsidRDefault="000A76CB" w:rsidP="000A76CB">
      <w:pPr>
        <w:spacing w:after="0" w:line="240" w:lineRule="auto"/>
      </w:pPr>
    </w:p>
    <w:p w:rsidR="000A76CB" w:rsidRDefault="000A76CB" w:rsidP="000A76CB">
      <w:pPr>
        <w:spacing w:after="0" w:line="240" w:lineRule="auto"/>
      </w:pPr>
    </w:p>
    <w:p w:rsidR="000A76CB" w:rsidRDefault="000A76CB" w:rsidP="000A76CB">
      <w:pPr>
        <w:spacing w:after="0" w:line="240" w:lineRule="auto"/>
      </w:pPr>
    </w:p>
    <w:p w:rsidR="000A76CB" w:rsidRDefault="000A76CB" w:rsidP="000A76CB">
      <w:pPr>
        <w:spacing w:after="0" w:line="240" w:lineRule="auto"/>
      </w:pPr>
    </w:p>
    <w:p w:rsidR="001B1073" w:rsidRDefault="001B1073" w:rsidP="000A76CB">
      <w:pPr>
        <w:spacing w:after="0" w:line="240" w:lineRule="auto"/>
      </w:pPr>
    </w:p>
    <w:p w:rsidR="001B1073" w:rsidRDefault="001B1073" w:rsidP="000A76CB">
      <w:pPr>
        <w:spacing w:after="0" w:line="240" w:lineRule="auto"/>
      </w:pPr>
    </w:p>
    <w:p w:rsidR="001B1073" w:rsidRDefault="001B1073" w:rsidP="000A76CB">
      <w:pPr>
        <w:spacing w:after="0" w:line="240" w:lineRule="auto"/>
      </w:pPr>
    </w:p>
    <w:p w:rsidR="001B1073" w:rsidRDefault="001B1073" w:rsidP="001B1073">
      <w:pPr>
        <w:spacing w:after="0" w:line="240" w:lineRule="auto"/>
        <w:rPr>
          <w:b/>
          <w:sz w:val="24"/>
          <w:szCs w:val="24"/>
          <w:u w:val="single"/>
        </w:rPr>
      </w:pPr>
    </w:p>
    <w:p w:rsidR="001B1073" w:rsidRDefault="001B1073" w:rsidP="001B1073">
      <w:pPr>
        <w:spacing w:after="0" w:line="240" w:lineRule="auto"/>
        <w:rPr>
          <w:b/>
          <w:sz w:val="24"/>
          <w:szCs w:val="24"/>
          <w:u w:val="single"/>
        </w:rPr>
      </w:pPr>
    </w:p>
    <w:p w:rsidR="001B1073" w:rsidRDefault="001B1073" w:rsidP="001B1073">
      <w:pPr>
        <w:spacing w:after="0" w:line="240" w:lineRule="auto"/>
        <w:rPr>
          <w:b/>
          <w:sz w:val="24"/>
          <w:szCs w:val="24"/>
          <w:u w:val="single"/>
        </w:rPr>
      </w:pPr>
    </w:p>
    <w:p w:rsidR="001B1073" w:rsidRPr="00F93CB5" w:rsidRDefault="001B1073" w:rsidP="001B107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Findings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080"/>
        <w:gridCol w:w="720"/>
        <w:gridCol w:w="720"/>
        <w:gridCol w:w="684"/>
        <w:gridCol w:w="1026"/>
      </w:tblGrid>
      <w:tr w:rsidR="001B1073" w:rsidTr="003E49D2">
        <w:tc>
          <w:tcPr>
            <w:tcW w:w="4158" w:type="dxa"/>
          </w:tcPr>
          <w:p w:rsidR="001B1073" w:rsidRDefault="001B1073" w:rsidP="003E49D2">
            <w:pPr>
              <w:spacing w:line="276" w:lineRule="auto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1B1073" w:rsidRPr="00C1772C" w:rsidRDefault="001B1073" w:rsidP="003E49D2">
            <w:pPr>
              <w:spacing w:line="276" w:lineRule="auto"/>
              <w:jc w:val="right"/>
              <w:rPr>
                <w:sz w:val="20"/>
                <w:szCs w:val="20"/>
                <w:u w:val="single"/>
              </w:rPr>
            </w:pPr>
            <w:r w:rsidRPr="00C1772C">
              <w:rPr>
                <w:sz w:val="20"/>
                <w:szCs w:val="20"/>
                <w:u w:val="single"/>
              </w:rPr>
              <w:t>Very Poor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B1073" w:rsidRPr="00C1772C" w:rsidRDefault="001B1073" w:rsidP="003E49D2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C1772C">
              <w:rPr>
                <w:sz w:val="20"/>
                <w:szCs w:val="20"/>
                <w:u w:val="single"/>
              </w:rPr>
              <w:t>Poor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B1073" w:rsidRPr="00C1772C" w:rsidRDefault="001B1073" w:rsidP="003E49D2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C1772C">
              <w:rPr>
                <w:sz w:val="20"/>
                <w:szCs w:val="20"/>
                <w:u w:val="single"/>
              </w:rPr>
              <w:t>Fair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bottom"/>
          </w:tcPr>
          <w:p w:rsidR="001B1073" w:rsidRPr="00C1772C" w:rsidRDefault="001B1073" w:rsidP="003E49D2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C1772C">
              <w:rPr>
                <w:sz w:val="20"/>
                <w:szCs w:val="20"/>
                <w:u w:val="single"/>
              </w:rPr>
              <w:t>Good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bottom"/>
          </w:tcPr>
          <w:p w:rsidR="001B1073" w:rsidRPr="00C1772C" w:rsidRDefault="001B1073" w:rsidP="003E49D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C1772C">
              <w:rPr>
                <w:sz w:val="20"/>
                <w:szCs w:val="20"/>
                <w:u w:val="single"/>
              </w:rPr>
              <w:t>Excellent</w:t>
            </w:r>
          </w:p>
        </w:tc>
      </w:tr>
      <w:tr w:rsidR="001B1073" w:rsidTr="003E49D2">
        <w:tc>
          <w:tcPr>
            <w:tcW w:w="4158" w:type="dxa"/>
          </w:tcPr>
          <w:p w:rsidR="001B1073" w:rsidRDefault="001B1073" w:rsidP="003E49D2">
            <w:pPr>
              <w:spacing w:line="276" w:lineRule="auto"/>
            </w:pPr>
            <w:r>
              <w:t>Test security at beginning</w:t>
            </w:r>
          </w:p>
        </w:tc>
        <w:tc>
          <w:tcPr>
            <w:tcW w:w="108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1B1073" w:rsidRDefault="001B1073" w:rsidP="003E49D2">
            <w:pPr>
              <w:spacing w:line="276" w:lineRule="auto"/>
            </w:pPr>
            <w:r>
              <w:t xml:space="preserve">     5</w:t>
            </w:r>
          </w:p>
        </w:tc>
      </w:tr>
      <w:tr w:rsidR="001B1073" w:rsidTr="003E49D2">
        <w:tc>
          <w:tcPr>
            <w:tcW w:w="4158" w:type="dxa"/>
          </w:tcPr>
          <w:p w:rsidR="001B1073" w:rsidRDefault="001B1073" w:rsidP="003E49D2">
            <w:pPr>
              <w:spacing w:line="276" w:lineRule="auto"/>
            </w:pPr>
            <w:r>
              <w:t>Administrative procedures</w:t>
            </w:r>
          </w:p>
        </w:tc>
        <w:tc>
          <w:tcPr>
            <w:tcW w:w="108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1B1073" w:rsidRDefault="001B1073" w:rsidP="003E49D2">
            <w:pPr>
              <w:spacing w:line="276" w:lineRule="auto"/>
            </w:pPr>
            <w:r>
              <w:t xml:space="preserve">     5</w:t>
            </w:r>
          </w:p>
        </w:tc>
      </w:tr>
      <w:tr w:rsidR="001B1073" w:rsidTr="003E49D2">
        <w:tc>
          <w:tcPr>
            <w:tcW w:w="4158" w:type="dxa"/>
          </w:tcPr>
          <w:p w:rsidR="001B1073" w:rsidRDefault="001B1073" w:rsidP="001B1073">
            <w:pPr>
              <w:spacing w:line="276" w:lineRule="auto"/>
            </w:pPr>
            <w:r>
              <w:t xml:space="preserve">Test environment </w:t>
            </w:r>
          </w:p>
        </w:tc>
        <w:tc>
          <w:tcPr>
            <w:tcW w:w="108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1B1073" w:rsidRDefault="001B1073" w:rsidP="003E49D2">
            <w:pPr>
              <w:spacing w:line="276" w:lineRule="auto"/>
            </w:pPr>
            <w:r>
              <w:t xml:space="preserve">     5</w:t>
            </w:r>
          </w:p>
        </w:tc>
      </w:tr>
      <w:tr w:rsidR="001B1073" w:rsidTr="003E49D2">
        <w:tc>
          <w:tcPr>
            <w:tcW w:w="4158" w:type="dxa"/>
          </w:tcPr>
          <w:p w:rsidR="001B1073" w:rsidRDefault="001B1073" w:rsidP="003E49D2">
            <w:pPr>
              <w:spacing w:line="276" w:lineRule="auto"/>
            </w:pPr>
            <w:r>
              <w:t xml:space="preserve">Delivery of test directions </w:t>
            </w:r>
          </w:p>
        </w:tc>
        <w:tc>
          <w:tcPr>
            <w:tcW w:w="108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1B1073" w:rsidRDefault="001B1073" w:rsidP="003E49D2">
            <w:pPr>
              <w:spacing w:line="276" w:lineRule="auto"/>
            </w:pPr>
            <w:r>
              <w:t xml:space="preserve">     5</w:t>
            </w:r>
          </w:p>
        </w:tc>
      </w:tr>
      <w:tr w:rsidR="001B1073" w:rsidTr="003E49D2">
        <w:tc>
          <w:tcPr>
            <w:tcW w:w="4158" w:type="dxa"/>
          </w:tcPr>
          <w:p w:rsidR="001B1073" w:rsidRDefault="001B1073" w:rsidP="003E49D2">
            <w:pPr>
              <w:spacing w:line="276" w:lineRule="auto"/>
            </w:pPr>
            <w:r>
              <w:t>Accommodations for special populations</w:t>
            </w:r>
          </w:p>
        </w:tc>
        <w:tc>
          <w:tcPr>
            <w:tcW w:w="108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1B1073" w:rsidRDefault="001B1073" w:rsidP="003E49D2">
            <w:pPr>
              <w:spacing w:line="276" w:lineRule="auto"/>
            </w:pPr>
            <w:r>
              <w:t xml:space="preserve">     5</w:t>
            </w:r>
          </w:p>
        </w:tc>
      </w:tr>
      <w:tr w:rsidR="001B1073" w:rsidTr="003E49D2">
        <w:tc>
          <w:tcPr>
            <w:tcW w:w="4158" w:type="dxa"/>
          </w:tcPr>
          <w:p w:rsidR="001B1073" w:rsidRDefault="001B1073" w:rsidP="003E49D2">
            <w:pPr>
              <w:spacing w:line="276" w:lineRule="auto"/>
            </w:pPr>
            <w:r>
              <w:t>Test security at end</w:t>
            </w:r>
          </w:p>
        </w:tc>
        <w:tc>
          <w:tcPr>
            <w:tcW w:w="108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B1073" w:rsidRDefault="001B1073" w:rsidP="003E49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1B1073" w:rsidRDefault="001B1073" w:rsidP="003E49D2">
            <w:pPr>
              <w:spacing w:line="276" w:lineRule="auto"/>
            </w:pPr>
            <w:r>
              <w:t xml:space="preserve">     5</w:t>
            </w:r>
          </w:p>
        </w:tc>
      </w:tr>
      <w:tr w:rsidR="001B1073" w:rsidRPr="00F93CB5" w:rsidTr="003E49D2">
        <w:tc>
          <w:tcPr>
            <w:tcW w:w="4158" w:type="dxa"/>
          </w:tcPr>
          <w:p w:rsidR="001B1073" w:rsidRPr="00F93CB5" w:rsidRDefault="001B1073" w:rsidP="003E49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B1073" w:rsidRPr="00F93CB5" w:rsidRDefault="001B1073" w:rsidP="003E49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B1073" w:rsidRPr="00F93CB5" w:rsidRDefault="001B1073" w:rsidP="003E49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B1073" w:rsidRPr="00F93CB5" w:rsidRDefault="001B1073" w:rsidP="003E49D2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1B1073" w:rsidRPr="00F93CB5" w:rsidRDefault="001B1073" w:rsidP="003E49D2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1B1073" w:rsidRPr="00F93CB5" w:rsidRDefault="001B1073" w:rsidP="003E49D2">
            <w:pPr>
              <w:rPr>
                <w:sz w:val="16"/>
                <w:szCs w:val="16"/>
              </w:rPr>
            </w:pPr>
          </w:p>
        </w:tc>
      </w:tr>
      <w:tr w:rsidR="001B1073" w:rsidRPr="00D63EE0" w:rsidTr="003E49D2">
        <w:tc>
          <w:tcPr>
            <w:tcW w:w="4158" w:type="dxa"/>
          </w:tcPr>
          <w:p w:rsidR="001B1073" w:rsidRPr="00D63EE0" w:rsidRDefault="001B1073" w:rsidP="003E49D2">
            <w:pPr>
              <w:rPr>
                <w:b/>
              </w:rPr>
            </w:pPr>
            <w:r w:rsidRPr="00D63EE0">
              <w:rPr>
                <w:b/>
              </w:rPr>
              <w:t>Overall rating of program</w:t>
            </w:r>
          </w:p>
        </w:tc>
        <w:tc>
          <w:tcPr>
            <w:tcW w:w="1080" w:type="dxa"/>
            <w:vAlign w:val="center"/>
          </w:tcPr>
          <w:p w:rsidR="001B1073" w:rsidRPr="00D63EE0" w:rsidRDefault="001B1073" w:rsidP="003E49D2">
            <w:pPr>
              <w:spacing w:line="276" w:lineRule="auto"/>
              <w:jc w:val="center"/>
              <w:rPr>
                <w:b/>
              </w:rPr>
            </w:pPr>
            <w:r w:rsidRPr="00D63EE0">
              <w:rPr>
                <w:b/>
              </w:rPr>
              <w:t xml:space="preserve">     1</w:t>
            </w:r>
          </w:p>
        </w:tc>
        <w:tc>
          <w:tcPr>
            <w:tcW w:w="720" w:type="dxa"/>
            <w:vAlign w:val="center"/>
          </w:tcPr>
          <w:p w:rsidR="001B1073" w:rsidRPr="00D63EE0" w:rsidRDefault="001B1073" w:rsidP="003E49D2">
            <w:pPr>
              <w:spacing w:line="276" w:lineRule="auto"/>
              <w:jc w:val="center"/>
              <w:rPr>
                <w:b/>
              </w:rPr>
            </w:pPr>
            <w:r w:rsidRPr="00D63EE0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1B1073" w:rsidRPr="00D63EE0" w:rsidRDefault="001B1073" w:rsidP="003E49D2">
            <w:pPr>
              <w:spacing w:line="276" w:lineRule="auto"/>
              <w:jc w:val="center"/>
              <w:rPr>
                <w:b/>
              </w:rPr>
            </w:pPr>
            <w:r w:rsidRPr="00D63EE0">
              <w:rPr>
                <w:b/>
              </w:rPr>
              <w:t>3</w:t>
            </w:r>
          </w:p>
        </w:tc>
        <w:tc>
          <w:tcPr>
            <w:tcW w:w="684" w:type="dxa"/>
            <w:vAlign w:val="center"/>
          </w:tcPr>
          <w:p w:rsidR="001B1073" w:rsidRPr="00D63EE0" w:rsidRDefault="001B1073" w:rsidP="003E49D2">
            <w:pPr>
              <w:spacing w:line="276" w:lineRule="auto"/>
              <w:jc w:val="center"/>
              <w:rPr>
                <w:b/>
              </w:rPr>
            </w:pPr>
            <w:r w:rsidRPr="00D63EE0">
              <w:rPr>
                <w:b/>
              </w:rPr>
              <w:t>4</w:t>
            </w:r>
          </w:p>
        </w:tc>
        <w:tc>
          <w:tcPr>
            <w:tcW w:w="1026" w:type="dxa"/>
            <w:vAlign w:val="center"/>
          </w:tcPr>
          <w:p w:rsidR="001B1073" w:rsidRPr="00D63EE0" w:rsidRDefault="001B1073" w:rsidP="003E49D2">
            <w:pPr>
              <w:spacing w:line="276" w:lineRule="auto"/>
              <w:rPr>
                <w:b/>
              </w:rPr>
            </w:pPr>
            <w:r w:rsidRPr="00D63EE0">
              <w:rPr>
                <w:b/>
              </w:rPr>
              <w:t xml:space="preserve">     5</w:t>
            </w:r>
          </w:p>
        </w:tc>
      </w:tr>
    </w:tbl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  <w:r>
        <w:t xml:space="preserve">       Overall Comments</w:t>
      </w:r>
    </w:p>
    <w:p w:rsidR="001B1073" w:rsidRDefault="001B1073" w:rsidP="001B10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A346C" wp14:editId="28F9F52B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6689725" cy="2457450"/>
                <wp:effectExtent l="0" t="0" r="15875" b="1905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73" w:rsidRDefault="001B1073" w:rsidP="001B107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.25pt;margin-top:7.35pt;width:526.75pt;height:1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">
                <v:textbox>
                  <w:txbxContent>
                    <w:p w:rsidR="001B1073" w:rsidRDefault="001B1073" w:rsidP="001B107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</w:p>
    <w:p w:rsidR="001A189D" w:rsidRDefault="001A189D" w:rsidP="001B1073">
      <w:pPr>
        <w:spacing w:after="0" w:line="240" w:lineRule="auto"/>
      </w:pPr>
    </w:p>
    <w:p w:rsidR="001A189D" w:rsidRDefault="001A189D" w:rsidP="001B1073">
      <w:pPr>
        <w:spacing w:after="0" w:line="240" w:lineRule="auto"/>
      </w:pPr>
    </w:p>
    <w:p w:rsidR="001A189D" w:rsidRDefault="001A189D" w:rsidP="001B1073">
      <w:pPr>
        <w:spacing w:after="0" w:line="240" w:lineRule="auto"/>
      </w:pPr>
    </w:p>
    <w:p w:rsidR="001A189D" w:rsidRDefault="001A189D" w:rsidP="001B1073">
      <w:pPr>
        <w:spacing w:after="0" w:line="240" w:lineRule="auto"/>
      </w:pPr>
    </w:p>
    <w:p w:rsidR="001A189D" w:rsidRDefault="001A189D" w:rsidP="001B1073">
      <w:pPr>
        <w:spacing w:after="0" w:line="240" w:lineRule="auto"/>
      </w:pPr>
    </w:p>
    <w:p w:rsidR="00672D60" w:rsidRDefault="00672D60" w:rsidP="001B1073">
      <w:pPr>
        <w:spacing w:after="0" w:line="240" w:lineRule="auto"/>
      </w:pPr>
    </w:p>
    <w:p w:rsidR="001B1073" w:rsidRDefault="001B1073" w:rsidP="001B1073">
      <w:pPr>
        <w:spacing w:after="0" w:line="240" w:lineRule="auto"/>
      </w:pPr>
      <w:r>
        <w:t>Monitor signature: __________________________________</w:t>
      </w:r>
      <w:r>
        <w:tab/>
        <w:t>Date: ____________</w:t>
      </w:r>
    </w:p>
    <w:p w:rsidR="00E85BC9" w:rsidRDefault="00E85BC9">
      <w:r>
        <w:br w:type="page"/>
      </w:r>
    </w:p>
    <w:p w:rsidR="00166E4C" w:rsidRPr="00E85BC9" w:rsidRDefault="00AA559F" w:rsidP="00166E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DC CAS 201</w:t>
      </w:r>
      <w:r w:rsidR="000663FE">
        <w:rPr>
          <w:b/>
          <w:sz w:val="28"/>
          <w:szCs w:val="28"/>
        </w:rPr>
        <w:t>4</w:t>
      </w:r>
      <w:r w:rsidR="00166E4C" w:rsidRPr="00E85BC9">
        <w:rPr>
          <w:b/>
          <w:sz w:val="28"/>
          <w:szCs w:val="28"/>
        </w:rPr>
        <w:t xml:space="preserve"> </w:t>
      </w:r>
      <w:r w:rsidR="00EB6F40">
        <w:rPr>
          <w:b/>
          <w:sz w:val="28"/>
          <w:szCs w:val="28"/>
        </w:rPr>
        <w:t>General</w:t>
      </w:r>
      <w:r w:rsidR="00166E4C" w:rsidRPr="00E85BC9">
        <w:rPr>
          <w:b/>
          <w:sz w:val="28"/>
          <w:szCs w:val="28"/>
        </w:rPr>
        <w:t xml:space="preserve"> Observation Report</w:t>
      </w:r>
    </w:p>
    <w:p w:rsidR="00166E4C" w:rsidRPr="00E85BC9" w:rsidRDefault="001A189D" w:rsidP="00166E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 Location / Room </w:t>
      </w:r>
      <w:r w:rsidR="00166E4C">
        <w:rPr>
          <w:sz w:val="24"/>
          <w:szCs w:val="24"/>
        </w:rPr>
        <w:t>Detailed Report</w:t>
      </w:r>
    </w:p>
    <w:p w:rsidR="00166E4C" w:rsidRDefault="00176F6A" w:rsidP="00166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77470</wp:posOffset>
                </wp:positionV>
                <wp:extent cx="6400800" cy="0"/>
                <wp:effectExtent l="8890" t="13970" r="10160" b="508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6.1pt" to="51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vvFgIAACo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" strokecolor="red"/>
            </w:pict>
          </mc:Fallback>
        </mc:AlternateContent>
      </w:r>
    </w:p>
    <w:p w:rsidR="00166E4C" w:rsidRDefault="00166E4C" w:rsidP="00166E4C">
      <w:pPr>
        <w:spacing w:after="0" w:line="240" w:lineRule="auto"/>
      </w:pPr>
    </w:p>
    <w:p w:rsidR="00166E4C" w:rsidRPr="00F8169B" w:rsidRDefault="00684683" w:rsidP="00166E4C">
      <w:pPr>
        <w:spacing w:after="0" w:line="240" w:lineRule="auto"/>
        <w:rPr>
          <w:sz w:val="20"/>
          <w:szCs w:val="20"/>
        </w:rPr>
      </w:pPr>
      <w:r>
        <w:t xml:space="preserve">LEA &amp; </w:t>
      </w:r>
      <w:r w:rsidR="00166E4C">
        <w:t>School: ________</w:t>
      </w:r>
      <w:r w:rsidR="00F8169B">
        <w:t>_____________________</w:t>
      </w:r>
      <w:r>
        <w:t>________________ Subject</w:t>
      </w:r>
      <w:proofErr w:type="gramStart"/>
      <w:r>
        <w:t>:_</w:t>
      </w:r>
      <w:proofErr w:type="gramEnd"/>
      <w:r>
        <w:t xml:space="preserve">_______________  </w:t>
      </w:r>
      <w:r w:rsidR="0019760A">
        <w:t>Grade:_______</w:t>
      </w:r>
    </w:p>
    <w:p w:rsidR="00166E4C" w:rsidRDefault="00166E4C" w:rsidP="00166E4C">
      <w:pPr>
        <w:spacing w:after="0" w:line="240" w:lineRule="auto"/>
      </w:pPr>
    </w:p>
    <w:p w:rsidR="00166E4C" w:rsidRDefault="00166E4C" w:rsidP="00166E4C">
      <w:pPr>
        <w:spacing w:after="0" w:line="240" w:lineRule="auto"/>
      </w:pPr>
      <w:r>
        <w:t>Test Location</w:t>
      </w:r>
      <w:r w:rsidR="001A189D">
        <w:t xml:space="preserve"> / Room #</w:t>
      </w:r>
      <w:r>
        <w:t>: __</w:t>
      </w:r>
      <w:r w:rsidR="0019760A">
        <w:t>___________</w:t>
      </w:r>
      <w:r w:rsidR="00F8169B">
        <w:tab/>
      </w:r>
      <w:r w:rsidR="001A189D">
        <w:tab/>
      </w:r>
      <w:r w:rsidR="001A189D">
        <w:tab/>
      </w:r>
      <w:r w:rsidR="001A189D">
        <w:tab/>
      </w:r>
      <w:r w:rsidR="00F8169B">
        <w:t>Time In: ________</w:t>
      </w:r>
      <w:r w:rsidR="00F8169B">
        <w:tab/>
        <w:t>Time Out: _______</w:t>
      </w:r>
    </w:p>
    <w:p w:rsidR="00166E4C" w:rsidRDefault="00166E4C" w:rsidP="00166E4C">
      <w:pPr>
        <w:spacing w:after="0" w:line="240" w:lineRule="auto"/>
      </w:pPr>
    </w:p>
    <w:p w:rsidR="00E30E22" w:rsidRDefault="00E30E22" w:rsidP="00E30E22">
      <w:pPr>
        <w:spacing w:after="0" w:line="240" w:lineRule="auto"/>
      </w:pPr>
      <w:r>
        <w:t># Students:</w:t>
      </w:r>
      <w:r w:rsidR="00692502">
        <w:t xml:space="preserve"> ________</w:t>
      </w:r>
      <w:r w:rsidR="00692502">
        <w:tab/>
      </w:r>
      <w:r w:rsidR="0019760A">
        <w:t>Test administrator</w:t>
      </w:r>
      <w:r>
        <w:t>:</w:t>
      </w:r>
      <w:r w:rsidR="00692502">
        <w:t xml:space="preserve"> _____</w:t>
      </w:r>
      <w:r w:rsidR="0019760A">
        <w:t>____________</w:t>
      </w:r>
      <w:r w:rsidR="00692502">
        <w:t>___</w:t>
      </w:r>
      <w:r w:rsidR="00692502">
        <w:tab/>
        <w:t xml:space="preserve">   </w:t>
      </w:r>
      <w:r w:rsidR="0019760A">
        <w:t>Test Proctor</w:t>
      </w:r>
      <w:r>
        <w:t>:</w:t>
      </w:r>
      <w:r w:rsidR="00692502">
        <w:t xml:space="preserve"> ___</w:t>
      </w:r>
      <w:r w:rsidR="0019760A">
        <w:t>_____________</w:t>
      </w:r>
      <w:r w:rsidR="00692502">
        <w:t>_____</w:t>
      </w:r>
    </w:p>
    <w:p w:rsidR="00E30E22" w:rsidRDefault="00E30E22" w:rsidP="00E30E22">
      <w:pPr>
        <w:spacing w:after="0" w:line="240" w:lineRule="auto"/>
      </w:pPr>
    </w:p>
    <w:p w:rsidR="00692502" w:rsidRPr="00692502" w:rsidRDefault="00692502" w:rsidP="00E30E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Admini</w:t>
      </w:r>
      <w:r w:rsidR="00C22344">
        <w:rPr>
          <w:b/>
          <w:u w:val="single"/>
        </w:rPr>
        <w:t>strative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8"/>
        <w:gridCol w:w="623"/>
        <w:gridCol w:w="621"/>
        <w:gridCol w:w="1184"/>
      </w:tblGrid>
      <w:tr w:rsidR="00C22344" w:rsidTr="00C22344">
        <w:tc>
          <w:tcPr>
            <w:tcW w:w="8588" w:type="dxa"/>
            <w:tcBorders>
              <w:top w:val="nil"/>
              <w:left w:val="nil"/>
            </w:tcBorders>
          </w:tcPr>
          <w:p w:rsidR="00C22344" w:rsidRDefault="00C22344" w:rsidP="00C22344"/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22344" w:rsidRPr="001A189D" w:rsidRDefault="00C22344" w:rsidP="00C22344">
            <w:pPr>
              <w:jc w:val="center"/>
              <w:rPr>
                <w:sz w:val="20"/>
              </w:rPr>
            </w:pPr>
            <w:r w:rsidRPr="001A189D">
              <w:rPr>
                <w:sz w:val="20"/>
              </w:rPr>
              <w:t>Yes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22344" w:rsidRPr="001A189D" w:rsidRDefault="00C22344" w:rsidP="00C22344">
            <w:pPr>
              <w:jc w:val="center"/>
              <w:rPr>
                <w:sz w:val="20"/>
              </w:rPr>
            </w:pPr>
            <w:r w:rsidRPr="001A189D">
              <w:rPr>
                <w:sz w:val="20"/>
              </w:rPr>
              <w:t>No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22344" w:rsidRPr="001A189D" w:rsidRDefault="00C22344" w:rsidP="00C22344">
            <w:pPr>
              <w:jc w:val="center"/>
              <w:rPr>
                <w:sz w:val="20"/>
              </w:rPr>
            </w:pPr>
            <w:r w:rsidRPr="001A189D">
              <w:rPr>
                <w:sz w:val="20"/>
              </w:rPr>
              <w:t>Not Observed*</w:t>
            </w: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Test administration process started on time as scheduled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2E40B1" w:rsidTr="00C22344">
        <w:tc>
          <w:tcPr>
            <w:tcW w:w="8588" w:type="dxa"/>
          </w:tcPr>
          <w:p w:rsidR="002E40B1" w:rsidRPr="001A189D" w:rsidRDefault="002E40B1" w:rsidP="00C22344">
            <w:pPr>
              <w:rPr>
                <w:rFonts w:cs="TimesNewRomanPS"/>
                <w:sz w:val="20"/>
              </w:rPr>
            </w:pPr>
            <w:r>
              <w:rPr>
                <w:rFonts w:cs="TimesNewRomanPS"/>
                <w:sz w:val="20"/>
              </w:rPr>
              <w:t>Classroom attendance was taken, absent students documented</w:t>
            </w:r>
          </w:p>
        </w:tc>
        <w:tc>
          <w:tcPr>
            <w:tcW w:w="623" w:type="dxa"/>
          </w:tcPr>
          <w:p w:rsidR="002E40B1" w:rsidRPr="001A189D" w:rsidRDefault="002E40B1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2E40B1" w:rsidRPr="001A189D" w:rsidRDefault="002E40B1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2E40B1" w:rsidRPr="001A189D" w:rsidRDefault="002E40B1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No students admitted after the start of testing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Examiner's Manual available and used by test administrator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Sufficient supply of tests were available for administration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Extra pencils, erasers, scratch paper supplied and available to students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Test materials handed to each examinee individually by a member of the test administration team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8D5B2F">
            <w:pPr>
              <w:spacing w:line="240" w:lineRule="exact"/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Test materials checked to ensur</w:t>
            </w:r>
            <w:r w:rsidR="00AA559F" w:rsidRPr="001A189D">
              <w:rPr>
                <w:rFonts w:cs="TimesNewRomanPS"/>
                <w:sz w:val="20"/>
              </w:rPr>
              <w:t>e that answer booklets (grades 2–10</w:t>
            </w:r>
            <w:r w:rsidRPr="001A189D">
              <w:rPr>
                <w:rFonts w:cs="TimesNewRomanPS"/>
                <w:sz w:val="20"/>
              </w:rPr>
              <w:t>) correspond to the correct test book forms and grades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8D5B2F">
            <w:pPr>
              <w:tabs>
                <w:tab w:val="left" w:pos="2740"/>
              </w:tabs>
              <w:spacing w:line="200" w:lineRule="exact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Adherence to test directions as stated in the manual</w:t>
            </w:r>
            <w:r w:rsidR="008D5B2F">
              <w:rPr>
                <w:rFonts w:cs="TimesNewRomanPS"/>
                <w:sz w:val="20"/>
              </w:rPr>
              <w:t>;</w:t>
            </w:r>
            <w:r w:rsidR="008D5B2F" w:rsidRPr="001A189D">
              <w:rPr>
                <w:rFonts w:cs="TimesNewRomanPS"/>
                <w:sz w:val="20"/>
              </w:rPr>
              <w:t xml:space="preserve"> Instructions read clearly and verbatim from manual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881BF1" w:rsidRPr="00C1765B" w:rsidTr="00881BF1">
        <w:tc>
          <w:tcPr>
            <w:tcW w:w="8588" w:type="dxa"/>
          </w:tcPr>
          <w:p w:rsidR="00881BF1" w:rsidRPr="001A189D" w:rsidRDefault="008D5B2F" w:rsidP="003E49D2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>
              <w:rPr>
                <w:rFonts w:cs="TimesNewRomanPS"/>
                <w:sz w:val="20"/>
              </w:rPr>
              <w:t>Calculator policy was administered correctly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RPr="00C1765B" w:rsidTr="00881BF1">
        <w:tc>
          <w:tcPr>
            <w:tcW w:w="8588" w:type="dxa"/>
          </w:tcPr>
          <w:p w:rsidR="00881BF1" w:rsidRPr="001A189D" w:rsidRDefault="00881BF1" w:rsidP="003E49D2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Provisions for microphone for large groups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Students were monitored to ensure correct use of answer booklet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881BF1" w:rsidRPr="00C1765B" w:rsidTr="00881BF1">
        <w:tc>
          <w:tcPr>
            <w:tcW w:w="8588" w:type="dxa"/>
          </w:tcPr>
          <w:p w:rsidR="00881BF1" w:rsidRPr="001A189D" w:rsidRDefault="00881BF1" w:rsidP="003E49D2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Adequate spacing was provided between seats and rows for self-reliance by students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RPr="00C1765B" w:rsidTr="00881BF1">
        <w:tc>
          <w:tcPr>
            <w:tcW w:w="8588" w:type="dxa"/>
          </w:tcPr>
          <w:p w:rsidR="00881BF1" w:rsidRPr="001A189D" w:rsidRDefault="00881BF1" w:rsidP="003E49D2">
            <w:pPr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Provisions for left-handed examinees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RPr="00C1765B" w:rsidTr="00881BF1">
        <w:tc>
          <w:tcPr>
            <w:tcW w:w="8588" w:type="dxa"/>
          </w:tcPr>
          <w:p w:rsidR="00881BF1" w:rsidRPr="001A189D" w:rsidRDefault="00881BF1" w:rsidP="003E49D2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All examinees facing forward and in the same direction (unless tables were used)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Students periodically informed as to the amount of time remaining for testing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881BF1" w:rsidTr="00881BF1">
        <w:tc>
          <w:tcPr>
            <w:tcW w:w="8588" w:type="dxa"/>
          </w:tcPr>
          <w:p w:rsidR="00881BF1" w:rsidRPr="001A189D" w:rsidRDefault="00881BF1" w:rsidP="003E49D2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Administration free of disturbances or irregularities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Tr="00881BF1">
        <w:tc>
          <w:tcPr>
            <w:tcW w:w="8588" w:type="dxa"/>
          </w:tcPr>
          <w:p w:rsidR="00881BF1" w:rsidRPr="001A189D" w:rsidRDefault="00881BF1" w:rsidP="003E49D2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Students cooperating with test administration directives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Tr="00881BF1">
        <w:tc>
          <w:tcPr>
            <w:tcW w:w="8588" w:type="dxa"/>
          </w:tcPr>
          <w:p w:rsidR="00881BF1" w:rsidRPr="001A189D" w:rsidRDefault="00881BF1" w:rsidP="003E49D2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Desks/tabletops clear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Tr="00881BF1">
        <w:tc>
          <w:tcPr>
            <w:tcW w:w="8588" w:type="dxa"/>
          </w:tcPr>
          <w:p w:rsidR="00881BF1" w:rsidRPr="001A189D" w:rsidRDefault="00881BF1" w:rsidP="003E49D2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Unnecessary interruptions limited</w:t>
            </w:r>
            <w:r w:rsidR="008D5B2F">
              <w:rPr>
                <w:rFonts w:cs="TimesNewRomanPS"/>
                <w:sz w:val="20"/>
              </w:rPr>
              <w:t xml:space="preserve"> (e.g., phone/bell ringing, announcements, facility work)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Tr="00881BF1">
        <w:tc>
          <w:tcPr>
            <w:tcW w:w="8588" w:type="dxa"/>
          </w:tcPr>
          <w:p w:rsidR="00881BF1" w:rsidRPr="001A189D" w:rsidRDefault="00881BF1" w:rsidP="003E49D2">
            <w:pPr>
              <w:autoSpaceDE w:val="0"/>
              <w:autoSpaceDN w:val="0"/>
              <w:adjustRightInd w:val="0"/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Good atmosphere for quiet work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881BF1" w:rsidTr="00881BF1">
        <w:tc>
          <w:tcPr>
            <w:tcW w:w="8588" w:type="dxa"/>
          </w:tcPr>
          <w:p w:rsidR="00881BF1" w:rsidRPr="001A189D" w:rsidRDefault="00881BF1" w:rsidP="00EB6F40">
            <w:pPr>
              <w:rPr>
                <w:sz w:val="20"/>
              </w:rPr>
            </w:pPr>
            <w:r w:rsidRPr="001A189D">
              <w:rPr>
                <w:rFonts w:cs="TimesNewRomanPS"/>
                <w:sz w:val="20"/>
              </w:rPr>
              <w:t>Bulletin boards and walls free of improper information for test security</w:t>
            </w:r>
          </w:p>
        </w:tc>
        <w:tc>
          <w:tcPr>
            <w:tcW w:w="623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881BF1" w:rsidRPr="001A189D" w:rsidRDefault="00881BF1" w:rsidP="003E49D2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Materials collected promptly, systematically, completely from each student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  <w:tr w:rsidR="00C22344" w:rsidTr="00C22344">
        <w:tc>
          <w:tcPr>
            <w:tcW w:w="8588" w:type="dxa"/>
          </w:tcPr>
          <w:p w:rsidR="00C22344" w:rsidRPr="001A189D" w:rsidRDefault="00C22344" w:rsidP="00C22344">
            <w:pPr>
              <w:rPr>
                <w:rFonts w:cs="TimesNewRomanPS"/>
                <w:sz w:val="20"/>
              </w:rPr>
            </w:pPr>
            <w:r w:rsidRPr="001A189D">
              <w:rPr>
                <w:rFonts w:cs="TimesNewRomanPS"/>
                <w:sz w:val="20"/>
              </w:rPr>
              <w:t>Test material checked and counted before dismissal of examinees</w:t>
            </w:r>
          </w:p>
        </w:tc>
        <w:tc>
          <w:tcPr>
            <w:tcW w:w="623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C22344" w:rsidRPr="001A189D" w:rsidRDefault="00C22344" w:rsidP="00C22344">
            <w:pPr>
              <w:rPr>
                <w:sz w:val="20"/>
              </w:rPr>
            </w:pPr>
          </w:p>
        </w:tc>
      </w:tr>
    </w:tbl>
    <w:p w:rsidR="00C22344" w:rsidRPr="006A4436" w:rsidRDefault="00C22344" w:rsidP="00C22344">
      <w:pPr>
        <w:spacing w:after="0" w:line="240" w:lineRule="auto"/>
        <w:jc w:val="right"/>
        <w:rPr>
          <w:sz w:val="16"/>
          <w:szCs w:val="16"/>
        </w:rPr>
      </w:pPr>
      <w:r w:rsidRPr="006A4436">
        <w:rPr>
          <w:sz w:val="16"/>
          <w:szCs w:val="16"/>
        </w:rPr>
        <w:t>* If not observed, please provide a comment in the notes section below</w:t>
      </w:r>
    </w:p>
    <w:p w:rsidR="00C22344" w:rsidRDefault="00C22344" w:rsidP="00C22344">
      <w:pPr>
        <w:spacing w:after="0" w:line="240" w:lineRule="auto"/>
      </w:pPr>
      <w:r>
        <w:t xml:space="preserve">       Comments/Notes</w:t>
      </w:r>
    </w:p>
    <w:p w:rsidR="00C22344" w:rsidRDefault="00176F6A" w:rsidP="00C223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689725" cy="1352550"/>
                <wp:effectExtent l="0" t="0" r="15875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A" w:rsidRDefault="006F17BA" w:rsidP="00C22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.25pt;margin-top:8.25pt;width:526.7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PmLgIAAFo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">
                <v:textbox>
                  <w:txbxContent>
                    <w:p w:rsidR="006F17BA" w:rsidRDefault="006F17BA" w:rsidP="00C22344"/>
                  </w:txbxContent>
                </v:textbox>
              </v:shape>
            </w:pict>
          </mc:Fallback>
        </mc:AlternateContent>
      </w:r>
    </w:p>
    <w:p w:rsidR="00C22344" w:rsidRDefault="00C22344" w:rsidP="00C22344">
      <w:pPr>
        <w:spacing w:after="0" w:line="240" w:lineRule="auto"/>
      </w:pPr>
    </w:p>
    <w:p w:rsidR="00C1765B" w:rsidRDefault="00C1765B" w:rsidP="00C7731F">
      <w:pPr>
        <w:spacing w:after="0" w:line="240" w:lineRule="auto"/>
      </w:pPr>
    </w:p>
    <w:p w:rsidR="00C1765B" w:rsidRDefault="00C1765B" w:rsidP="00C7731F">
      <w:pPr>
        <w:spacing w:after="0" w:line="240" w:lineRule="auto"/>
      </w:pPr>
    </w:p>
    <w:p w:rsidR="00C1765B" w:rsidRDefault="00C1765B" w:rsidP="00C7731F">
      <w:pPr>
        <w:spacing w:after="0" w:line="240" w:lineRule="auto"/>
      </w:pPr>
    </w:p>
    <w:p w:rsidR="00C1765B" w:rsidRDefault="00C1765B" w:rsidP="00C7731F">
      <w:pPr>
        <w:spacing w:after="0" w:line="240" w:lineRule="auto"/>
      </w:pPr>
    </w:p>
    <w:p w:rsidR="00C1765B" w:rsidRDefault="00C1765B" w:rsidP="00C7731F">
      <w:pPr>
        <w:spacing w:after="0" w:line="240" w:lineRule="auto"/>
      </w:pPr>
    </w:p>
    <w:p w:rsidR="00752517" w:rsidRDefault="00752517" w:rsidP="00752517">
      <w:pPr>
        <w:spacing w:after="0" w:line="240" w:lineRule="auto"/>
      </w:pPr>
    </w:p>
    <w:p w:rsidR="002E40B1" w:rsidRDefault="002E40B1" w:rsidP="001A189D">
      <w:pPr>
        <w:spacing w:after="0" w:line="240" w:lineRule="auto"/>
      </w:pPr>
    </w:p>
    <w:p w:rsidR="001A189D" w:rsidRDefault="000663FE" w:rsidP="001A189D">
      <w:pPr>
        <w:spacing w:after="0" w:line="240" w:lineRule="auto"/>
      </w:pPr>
      <w:r>
        <w:t>M</w:t>
      </w:r>
      <w:r w:rsidR="001A189D">
        <w:t>onitor</w:t>
      </w:r>
      <w:r w:rsidR="00684683">
        <w:t xml:space="preserve"> name &amp;</w:t>
      </w:r>
      <w:r w:rsidR="001A189D">
        <w:t xml:space="preserve"> signature: _______________________</w:t>
      </w:r>
      <w:r w:rsidR="00684683">
        <w:t>_____________________</w:t>
      </w:r>
      <w:r w:rsidR="001A189D">
        <w:t>___________</w:t>
      </w:r>
      <w:r w:rsidR="001A189D">
        <w:tab/>
        <w:t>Date: ____________</w:t>
      </w:r>
    </w:p>
    <w:p w:rsidR="00C1765B" w:rsidRDefault="00C1765B"/>
    <w:sectPr w:rsidR="00C1765B" w:rsidSect="003364C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0" w:rsidRDefault="00AD3AE0" w:rsidP="00E85BC9">
      <w:pPr>
        <w:spacing w:after="0" w:line="240" w:lineRule="auto"/>
      </w:pPr>
      <w:r>
        <w:separator/>
      </w:r>
    </w:p>
  </w:endnote>
  <w:endnote w:type="continuationSeparator" w:id="0">
    <w:p w:rsidR="00AD3AE0" w:rsidRDefault="00AD3AE0" w:rsidP="00E8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e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A" w:rsidRDefault="006F17BA">
    <w:pPr>
      <w:pStyle w:val="Footer"/>
    </w:pPr>
  </w:p>
  <w:p w:rsidR="006F17BA" w:rsidRDefault="006F17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A" w:rsidRPr="003364C3" w:rsidRDefault="00176F6A" w:rsidP="00E85BC9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35B96D" wp14:editId="401790F2">
              <wp:simplePos x="0" y="0"/>
              <wp:positionH relativeFrom="column">
                <wp:posOffset>118745</wp:posOffset>
              </wp:positionH>
              <wp:positionV relativeFrom="paragraph">
                <wp:posOffset>-57785</wp:posOffset>
              </wp:positionV>
              <wp:extent cx="6400800" cy="0"/>
              <wp:effectExtent l="13970" t="12065" r="5080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-4.55pt" to="513.3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JCFQIAACg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" strokecolor="red"/>
          </w:pict>
        </mc:Fallback>
      </mc:AlternateContent>
    </w:r>
    <w:r w:rsidR="00A339EB">
      <w:rPr>
        <w:sz w:val="20"/>
        <w:szCs w:val="20"/>
      </w:rPr>
      <w:t xml:space="preserve">DC </w:t>
    </w:r>
    <w:r w:rsidR="002F3442">
      <w:rPr>
        <w:sz w:val="20"/>
        <w:szCs w:val="20"/>
      </w:rPr>
      <w:t>CAS 201</w:t>
    </w:r>
    <w:r w:rsidR="000663FE">
      <w:rPr>
        <w:sz w:val="20"/>
        <w:szCs w:val="20"/>
      </w:rPr>
      <w:t>4</w:t>
    </w:r>
    <w:r w:rsidR="006F17BA" w:rsidRPr="003364C3">
      <w:rPr>
        <w:sz w:val="20"/>
        <w:szCs w:val="20"/>
      </w:rPr>
      <w:t xml:space="preserve"> Test Site Observation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0" w:rsidRDefault="00AD3AE0" w:rsidP="00E85BC9">
      <w:pPr>
        <w:spacing w:after="0" w:line="240" w:lineRule="auto"/>
      </w:pPr>
      <w:r>
        <w:separator/>
      </w:r>
    </w:p>
  </w:footnote>
  <w:footnote w:type="continuationSeparator" w:id="0">
    <w:p w:rsidR="00AD3AE0" w:rsidRDefault="00AD3AE0" w:rsidP="00E8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FE" w:rsidRDefault="000663FE" w:rsidP="000663FE">
    <w:pPr>
      <w:pStyle w:val="Header"/>
      <w:jc w:val="center"/>
    </w:pPr>
    <w:r>
      <w:rPr>
        <w:noProof/>
      </w:rPr>
      <w:drawing>
        <wp:inline distT="0" distB="0" distL="0" distR="0">
          <wp:extent cx="476250" cy="507118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OS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1" cy="50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F42"/>
    <w:multiLevelType w:val="hybridMultilevel"/>
    <w:tmpl w:val="2ADC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2C9"/>
    <w:multiLevelType w:val="hybridMultilevel"/>
    <w:tmpl w:val="5D865830"/>
    <w:lvl w:ilvl="0" w:tplc="39B0616C">
      <w:start w:val="1"/>
      <w:numFmt w:val="decimal"/>
      <w:lvlText w:val="%1."/>
      <w:lvlJc w:val="left"/>
      <w:pPr>
        <w:ind w:left="360" w:hanging="360"/>
      </w:pPr>
      <w:rPr>
        <w:rFonts w:eastAsia="Romeo-MediumCondensed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820E9"/>
    <w:multiLevelType w:val="hybridMultilevel"/>
    <w:tmpl w:val="82E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100B"/>
    <w:multiLevelType w:val="hybridMultilevel"/>
    <w:tmpl w:val="568C8C08"/>
    <w:lvl w:ilvl="0" w:tplc="39B0616C">
      <w:start w:val="1"/>
      <w:numFmt w:val="decimal"/>
      <w:lvlText w:val="%1."/>
      <w:lvlJc w:val="left"/>
      <w:pPr>
        <w:ind w:left="360" w:hanging="360"/>
      </w:pPr>
      <w:rPr>
        <w:rFonts w:eastAsia="Romeo-MediumCondensed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161F75"/>
    <w:multiLevelType w:val="hybridMultilevel"/>
    <w:tmpl w:val="6AFC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018C1"/>
    <w:multiLevelType w:val="hybridMultilevel"/>
    <w:tmpl w:val="C4241BF4"/>
    <w:lvl w:ilvl="0" w:tplc="39B0616C">
      <w:start w:val="1"/>
      <w:numFmt w:val="decimal"/>
      <w:lvlText w:val="%1."/>
      <w:lvlJc w:val="left"/>
      <w:pPr>
        <w:ind w:left="720" w:hanging="360"/>
      </w:pPr>
      <w:rPr>
        <w:rFonts w:eastAsia="Romeo-MediumCondensed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1"/>
    <w:rsid w:val="000663FE"/>
    <w:rsid w:val="000937FB"/>
    <w:rsid w:val="000A76CB"/>
    <w:rsid w:val="001601BB"/>
    <w:rsid w:val="00166E4C"/>
    <w:rsid w:val="00176F6A"/>
    <w:rsid w:val="0019760A"/>
    <w:rsid w:val="001A189D"/>
    <w:rsid w:val="001B1073"/>
    <w:rsid w:val="002424A7"/>
    <w:rsid w:val="00281C81"/>
    <w:rsid w:val="002C42A6"/>
    <w:rsid w:val="002D3147"/>
    <w:rsid w:val="002E40B1"/>
    <w:rsid w:val="002F3442"/>
    <w:rsid w:val="003364C3"/>
    <w:rsid w:val="00443A5D"/>
    <w:rsid w:val="004D3BC3"/>
    <w:rsid w:val="005775C4"/>
    <w:rsid w:val="00580D07"/>
    <w:rsid w:val="006035FE"/>
    <w:rsid w:val="00605433"/>
    <w:rsid w:val="00640C74"/>
    <w:rsid w:val="00672D60"/>
    <w:rsid w:val="00684683"/>
    <w:rsid w:val="00692502"/>
    <w:rsid w:val="006A4436"/>
    <w:rsid w:val="006F17BA"/>
    <w:rsid w:val="00717ED5"/>
    <w:rsid w:val="0072748D"/>
    <w:rsid w:val="00752517"/>
    <w:rsid w:val="007C1AB1"/>
    <w:rsid w:val="007F4194"/>
    <w:rsid w:val="00881BF1"/>
    <w:rsid w:val="008C0769"/>
    <w:rsid w:val="008C7A51"/>
    <w:rsid w:val="008D5B2F"/>
    <w:rsid w:val="008E1894"/>
    <w:rsid w:val="0097261D"/>
    <w:rsid w:val="00996745"/>
    <w:rsid w:val="00A2389E"/>
    <w:rsid w:val="00A339EB"/>
    <w:rsid w:val="00AA559F"/>
    <w:rsid w:val="00AC59EF"/>
    <w:rsid w:val="00AD3AE0"/>
    <w:rsid w:val="00B1700B"/>
    <w:rsid w:val="00B80092"/>
    <w:rsid w:val="00BF4005"/>
    <w:rsid w:val="00C1765B"/>
    <w:rsid w:val="00C1772C"/>
    <w:rsid w:val="00C22344"/>
    <w:rsid w:val="00C7731F"/>
    <w:rsid w:val="00D34AC6"/>
    <w:rsid w:val="00D63EE0"/>
    <w:rsid w:val="00D93DC6"/>
    <w:rsid w:val="00D97A44"/>
    <w:rsid w:val="00E00ED8"/>
    <w:rsid w:val="00E30E22"/>
    <w:rsid w:val="00E85BC9"/>
    <w:rsid w:val="00EA47C5"/>
    <w:rsid w:val="00EB6F40"/>
    <w:rsid w:val="00EF72F7"/>
    <w:rsid w:val="00F8169B"/>
    <w:rsid w:val="00F936B6"/>
    <w:rsid w:val="00F93CB5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C9"/>
  </w:style>
  <w:style w:type="paragraph" w:styleId="Footer">
    <w:name w:val="footer"/>
    <w:basedOn w:val="Normal"/>
    <w:link w:val="FooterChar"/>
    <w:uiPriority w:val="99"/>
    <w:unhideWhenUsed/>
    <w:rsid w:val="00E8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C9"/>
  </w:style>
  <w:style w:type="paragraph" w:styleId="BalloonText">
    <w:name w:val="Balloon Text"/>
    <w:basedOn w:val="Normal"/>
    <w:link w:val="BalloonTextChar"/>
    <w:uiPriority w:val="99"/>
    <w:semiHidden/>
    <w:unhideWhenUsed/>
    <w:rsid w:val="00E8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C9"/>
  </w:style>
  <w:style w:type="paragraph" w:styleId="Footer">
    <w:name w:val="footer"/>
    <w:basedOn w:val="Normal"/>
    <w:link w:val="FooterChar"/>
    <w:uiPriority w:val="99"/>
    <w:unhideWhenUsed/>
    <w:rsid w:val="00E8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C9"/>
  </w:style>
  <w:style w:type="paragraph" w:styleId="BalloonText">
    <w:name w:val="Balloon Text"/>
    <w:basedOn w:val="Normal"/>
    <w:link w:val="BalloonTextChar"/>
    <w:uiPriority w:val="99"/>
    <w:semiHidden/>
    <w:unhideWhenUsed/>
    <w:rsid w:val="00E8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Mead</dc:creator>
  <cp:lastModifiedBy>Jessica Mellen Enos</cp:lastModifiedBy>
  <cp:revision>3</cp:revision>
  <cp:lastPrinted>2010-04-13T19:29:00Z</cp:lastPrinted>
  <dcterms:created xsi:type="dcterms:W3CDTF">2014-02-24T22:08:00Z</dcterms:created>
  <dcterms:modified xsi:type="dcterms:W3CDTF">2014-02-24T22:12:00Z</dcterms:modified>
</cp:coreProperties>
</file>